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Pr="00E27370" w:rsidRDefault="00AC4B33" w:rsidP="00CA42EB">
      <w:pPr>
        <w:pStyle w:val="Ttulo1"/>
        <w:rPr>
          <w:sz w:val="28"/>
          <w:szCs w:val="28"/>
        </w:rPr>
      </w:pPr>
      <w:r w:rsidRPr="00E27370">
        <w:rPr>
          <w:sz w:val="28"/>
          <w:szCs w:val="28"/>
        </w:rPr>
        <w:t xml:space="preserve"> </w:t>
      </w:r>
      <w:r w:rsidR="00CC22FE" w:rsidRPr="00E27370">
        <w:rPr>
          <w:sz w:val="28"/>
          <w:szCs w:val="28"/>
        </w:rPr>
        <w:t xml:space="preserve">CENTRO ESCOLAR ALBATROS </w:t>
      </w:r>
    </w:p>
    <w:p w:rsidR="00CC22FE" w:rsidRPr="00E27370" w:rsidRDefault="00CC22FE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>CIENCIAS III TERCERO BLANCO</w:t>
      </w:r>
    </w:p>
    <w:p w:rsidR="00853BF0" w:rsidRPr="00E27370" w:rsidRDefault="00B83A98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 xml:space="preserve">TERCER </w:t>
      </w:r>
      <w:r w:rsidR="00F463E5" w:rsidRPr="00E27370">
        <w:rPr>
          <w:sz w:val="28"/>
          <w:szCs w:val="28"/>
        </w:rPr>
        <w:t xml:space="preserve">TRIMESTRE PARCIAL </w:t>
      </w:r>
      <w:r w:rsidRPr="00E27370">
        <w:rPr>
          <w:sz w:val="28"/>
          <w:szCs w:val="28"/>
        </w:rPr>
        <w:t>1</w:t>
      </w:r>
      <w:r w:rsidR="00614C6D" w:rsidRPr="00E27370">
        <w:rPr>
          <w:sz w:val="28"/>
          <w:szCs w:val="28"/>
        </w:rPr>
        <w:t xml:space="preserve"> E INICIA EL P 2 </w:t>
      </w:r>
    </w:p>
    <w:p w:rsidR="00B83A98" w:rsidRPr="00E27370" w:rsidRDefault="00B83A98" w:rsidP="00CA42EB">
      <w:pPr>
        <w:pStyle w:val="Textoindependienteprimerasangra"/>
        <w:rPr>
          <w:sz w:val="28"/>
          <w:szCs w:val="28"/>
        </w:rPr>
      </w:pPr>
      <w:r w:rsidRPr="00E27370">
        <w:rPr>
          <w:sz w:val="28"/>
          <w:szCs w:val="28"/>
        </w:rPr>
        <w:t>LA TRANSFORMCIÓN DE LOS MATERIALES: LA REACCIÓN QUÍMICA</w:t>
      </w:r>
    </w:p>
    <w:p w:rsidR="00DC7A6F" w:rsidRPr="00E27370" w:rsidRDefault="00C16636" w:rsidP="00DC7A6F">
      <w:pPr>
        <w:pStyle w:val="Textoindependienteprimerasangra"/>
        <w:rPr>
          <w:rFonts w:ascii="Arial Nova Cond" w:hAnsi="Arial Nova Cond"/>
          <w:sz w:val="28"/>
          <w:szCs w:val="28"/>
        </w:rPr>
      </w:pPr>
      <w:r w:rsidRPr="00E27370">
        <w:rPr>
          <w:sz w:val="28"/>
          <w:szCs w:val="28"/>
        </w:rPr>
        <w:t xml:space="preserve">Apuntes </w:t>
      </w:r>
      <w:r w:rsidR="00AC74DB" w:rsidRPr="00E27370">
        <w:rPr>
          <w:sz w:val="28"/>
          <w:szCs w:val="28"/>
        </w:rPr>
        <w:t>3</w:t>
      </w:r>
      <w:r w:rsidR="003B1487">
        <w:rPr>
          <w:sz w:val="28"/>
          <w:szCs w:val="28"/>
        </w:rPr>
        <w:t>6</w:t>
      </w:r>
      <w:r w:rsidR="00950BD9">
        <w:rPr>
          <w:sz w:val="28"/>
          <w:szCs w:val="28"/>
        </w:rPr>
        <w:t xml:space="preserve">     CONTINUACIÓN…</w:t>
      </w:r>
      <w:r w:rsidR="006E7388" w:rsidRPr="00E27370">
        <w:rPr>
          <w:sz w:val="28"/>
          <w:szCs w:val="28"/>
        </w:rPr>
        <w:t xml:space="preserve">     </w:t>
      </w:r>
    </w:p>
    <w:p w:rsidR="00CA07B1" w:rsidRPr="00E27370" w:rsidRDefault="00FA0F7A" w:rsidP="00FA0F7A">
      <w:pPr>
        <w:pStyle w:val="Textoindependienteprimerasangra"/>
        <w:tabs>
          <w:tab w:val="right" w:pos="8838"/>
        </w:tabs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ab/>
      </w:r>
    </w:p>
    <w:p w:rsidR="00D75E41" w:rsidRPr="00E27370" w:rsidRDefault="00D75E41" w:rsidP="006746BF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TIPOS DE REACCIÓN: </w:t>
      </w:r>
      <w:r w:rsidR="00AC4B33" w:rsidRPr="00E27370">
        <w:rPr>
          <w:rFonts w:ascii="Arial Nova Cond" w:hAnsi="Arial Nova Cond"/>
          <w:sz w:val="28"/>
          <w:szCs w:val="28"/>
        </w:rPr>
        <w:t xml:space="preserve">  Parcial 2  TERCER TRIMESTRE </w:t>
      </w:r>
    </w:p>
    <w:p w:rsidR="00D75E41" w:rsidRPr="00E27370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Reacción exotérmica: Características: Se calienta, aumenta su temperatura, liberan energía, </w:t>
      </w:r>
      <w:proofErr w:type="spellStart"/>
      <w:r w:rsidRPr="00E27370">
        <w:rPr>
          <w:rFonts w:ascii="Arial Nova Cond" w:hAnsi="Arial Nova Cond"/>
          <w:sz w:val="28"/>
          <w:szCs w:val="28"/>
        </w:rPr>
        <w:t>etc</w:t>
      </w:r>
      <w:proofErr w:type="spellEnd"/>
      <w:r w:rsidRPr="00E27370">
        <w:rPr>
          <w:rFonts w:ascii="Arial Nova Cond" w:hAnsi="Arial Nova Cond"/>
          <w:sz w:val="28"/>
          <w:szCs w:val="28"/>
        </w:rPr>
        <w:t xml:space="preserve"> , por ejemplo: La combustión</w:t>
      </w:r>
      <w:r w:rsidR="00497CC2" w:rsidRPr="00E27370">
        <w:rPr>
          <w:rFonts w:ascii="Arial Nova Cond" w:hAnsi="Arial Nova Cond"/>
          <w:sz w:val="28"/>
          <w:szCs w:val="28"/>
        </w:rPr>
        <w:t xml:space="preserve">: lenta: la respiración, rápida: hacemos uso del encendedor </w:t>
      </w:r>
      <w:r w:rsidR="00AC4B33" w:rsidRPr="00E27370">
        <w:rPr>
          <w:rFonts w:ascii="Arial Nova Cond" w:hAnsi="Arial Nova Cond"/>
          <w:sz w:val="28"/>
          <w:szCs w:val="28"/>
        </w:rPr>
        <w:t xml:space="preserve"> o cuando encendemos la estufa, en algunos  hay luminosidad, </w:t>
      </w:r>
      <w:r w:rsidR="00497CC2" w:rsidRPr="00E27370">
        <w:rPr>
          <w:rFonts w:ascii="Arial Nova Cond" w:hAnsi="Arial Nova Cond"/>
          <w:sz w:val="28"/>
          <w:szCs w:val="28"/>
        </w:rPr>
        <w:t>instantánea</w:t>
      </w:r>
      <w:r w:rsidR="00482808" w:rsidRPr="00E27370">
        <w:rPr>
          <w:rFonts w:ascii="Arial Nova Cond" w:hAnsi="Arial Nova Cond"/>
          <w:sz w:val="28"/>
          <w:szCs w:val="28"/>
        </w:rPr>
        <w:t>: Explosión</w:t>
      </w:r>
    </w:p>
    <w:p w:rsidR="00D75E41" w:rsidRPr="00E27370" w:rsidRDefault="00D75E41" w:rsidP="00D75E41">
      <w:pPr>
        <w:pStyle w:val="Textoindependienteprimerasangra"/>
        <w:numPr>
          <w:ilvl w:val="0"/>
          <w:numId w:val="37"/>
        </w:numPr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Reacción endotérmica: Características: Se enfrían, disminuye la temperatura, se absorbe energía, por ejemplo La fotosíntesis y la formación del ozono</w:t>
      </w:r>
      <w:r w:rsidR="00482808" w:rsidRPr="00E27370">
        <w:rPr>
          <w:rFonts w:ascii="Arial Nova Cond" w:hAnsi="Arial Nova Cond"/>
          <w:sz w:val="28"/>
          <w:szCs w:val="28"/>
        </w:rPr>
        <w:t xml:space="preserve"> ( en la estratósfera)</w:t>
      </w: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PRINCIALE</w:t>
      </w:r>
      <w:r w:rsidR="008B440B">
        <w:rPr>
          <w:rFonts w:ascii="Arial Nova Cond" w:hAnsi="Arial Nova Cond"/>
          <w:sz w:val="28"/>
          <w:szCs w:val="28"/>
        </w:rPr>
        <w:t>S</w:t>
      </w:r>
      <w:r w:rsidRPr="00E27370">
        <w:rPr>
          <w:rFonts w:ascii="Arial Nova Cond" w:hAnsi="Arial Nova Cond"/>
          <w:sz w:val="28"/>
          <w:szCs w:val="28"/>
        </w:rPr>
        <w:t xml:space="preserve"> BIOMOLÉCULAS</w:t>
      </w: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1.-CARBOHIDRATOS O AZÚCARES</w:t>
      </w:r>
      <w:r w:rsidR="008B440B">
        <w:rPr>
          <w:rFonts w:ascii="Arial Nova Cond" w:hAnsi="Arial Nova Cond"/>
          <w:sz w:val="28"/>
          <w:szCs w:val="28"/>
        </w:rPr>
        <w:t xml:space="preserve"> O GLÚCIDOS, DISACÁRIDOS O HIDRATOS DE CARBONO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</w:t>
      </w:r>
      <w:r w:rsidR="00614C6D" w:rsidRPr="00E27370">
        <w:rPr>
          <w:rFonts w:ascii="Arial Nova Cond" w:hAnsi="Arial Nova Cond"/>
          <w:sz w:val="28"/>
          <w:szCs w:val="28"/>
        </w:rPr>
        <w:t>Son compuestos ternarios CHO, cuya principal función en nuestro organismo es el de brindar la energía ( principal fuente de energía)</w:t>
      </w:r>
    </w:p>
    <w:p w:rsidR="00C44593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 Los alimentos ricos en carbohidratos son  los tubérculos( camote, yuca jícama</w:t>
      </w:r>
      <w:r w:rsidR="008B440B">
        <w:rPr>
          <w:rFonts w:ascii="Arial Nova Cond" w:hAnsi="Arial Nova Cond"/>
          <w:sz w:val="28"/>
          <w:szCs w:val="28"/>
        </w:rPr>
        <w:t>, papa</w:t>
      </w:r>
      <w:r w:rsidRPr="00E27370">
        <w:rPr>
          <w:rFonts w:ascii="Arial Nova Cond" w:hAnsi="Arial Nova Cond"/>
          <w:sz w:val="28"/>
          <w:szCs w:val="28"/>
        </w:rPr>
        <w:t>), los cereales (arroz, trigo, centeno,</w:t>
      </w:r>
      <w:r w:rsidR="008B440B">
        <w:rPr>
          <w:rFonts w:ascii="Arial Nova Cond" w:hAnsi="Arial Nova Cond"/>
          <w:sz w:val="28"/>
          <w:szCs w:val="28"/>
        </w:rPr>
        <w:t xml:space="preserve"> pastas</w:t>
      </w:r>
      <w:r w:rsidRPr="00E27370">
        <w:rPr>
          <w:rFonts w:ascii="Arial Nova Cond" w:hAnsi="Arial Nova Cond"/>
          <w:sz w:val="28"/>
          <w:szCs w:val="28"/>
        </w:rPr>
        <w:t xml:space="preserve"> soya entre otros</w:t>
      </w:r>
      <w:r w:rsidR="008B440B">
        <w:rPr>
          <w:rFonts w:ascii="Arial Nova Cond" w:hAnsi="Arial Nova Cond"/>
          <w:sz w:val="28"/>
          <w:szCs w:val="28"/>
        </w:rPr>
        <w:t>)</w:t>
      </w:r>
      <w:r w:rsidRPr="00E27370">
        <w:rPr>
          <w:rFonts w:ascii="Arial Nova Cond" w:hAnsi="Arial Nova Cond"/>
          <w:sz w:val="28"/>
          <w:szCs w:val="28"/>
        </w:rPr>
        <w:t xml:space="preserve"> y las frutas.</w:t>
      </w:r>
    </w:p>
    <w:p w:rsidR="00C44593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- Se clasifican en Monosacáridos, Disacáridos, oligosacáridos y polisacáridos</w:t>
      </w:r>
    </w:p>
    <w:p w:rsidR="00BB20C1" w:rsidRDefault="00BB20C1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BB20C1" w:rsidRPr="00E27370" w:rsidRDefault="00BB20C1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7F0594" w:rsidRPr="00E27370" w:rsidRDefault="00C44593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PROTEÍNAS: Son compuestos cuaternarios: CHON, cuyas principales funciones son: </w:t>
      </w:r>
      <w:r w:rsidR="007F0594" w:rsidRPr="00E27370">
        <w:rPr>
          <w:rFonts w:ascii="Arial Nova Cond" w:hAnsi="Arial Nova Cond"/>
          <w:sz w:val="28"/>
          <w:szCs w:val="28"/>
        </w:rPr>
        <w:t>Inmunológico, catalizadores biológicos (enzimas), hormonales</w:t>
      </w:r>
      <w:r w:rsidR="00695618">
        <w:rPr>
          <w:rFonts w:ascii="Arial Nova Cond" w:hAnsi="Arial Nova Cond"/>
          <w:sz w:val="28"/>
          <w:szCs w:val="28"/>
        </w:rPr>
        <w:t xml:space="preserve">, </w:t>
      </w:r>
      <w:r w:rsidR="00695618">
        <w:rPr>
          <w:rFonts w:ascii="Arial Nova Cond" w:hAnsi="Arial Nova Cond"/>
          <w:sz w:val="28"/>
          <w:szCs w:val="28"/>
        </w:rPr>
        <w:lastRenderedPageBreak/>
        <w:t xml:space="preserve">x ejemplo la testosterona, hormonas sexuales masculinas, en el caso de las mujeres la hormona es la progesterona, </w:t>
      </w:r>
      <w:r w:rsidR="007F0594" w:rsidRPr="00E27370">
        <w:rPr>
          <w:rFonts w:ascii="Arial Nova Cond" w:hAnsi="Arial Nova Cond"/>
          <w:sz w:val="28"/>
          <w:szCs w:val="28"/>
        </w:rPr>
        <w:t>estructurales</w:t>
      </w:r>
      <w:r w:rsidR="00695618">
        <w:rPr>
          <w:rFonts w:ascii="Arial Nova Cond" w:hAnsi="Arial Nova Cond"/>
          <w:sz w:val="28"/>
          <w:szCs w:val="28"/>
        </w:rPr>
        <w:t>: miosina, actina</w:t>
      </w:r>
      <w:r w:rsidR="007F0594" w:rsidRPr="00E27370">
        <w:rPr>
          <w:rFonts w:ascii="Arial Nova Cond" w:hAnsi="Arial Nova Cond"/>
          <w:sz w:val="28"/>
          <w:szCs w:val="28"/>
        </w:rPr>
        <w:t xml:space="preserve">, </w:t>
      </w:r>
      <w:r w:rsidR="00695618">
        <w:rPr>
          <w:rFonts w:ascii="Arial Nova Cond" w:hAnsi="Arial Nova Cond"/>
          <w:sz w:val="28"/>
          <w:szCs w:val="28"/>
        </w:rPr>
        <w:t>de transporte: la hemoglobina ,</w:t>
      </w:r>
      <w:r w:rsidR="007F0594" w:rsidRPr="00E27370">
        <w:rPr>
          <w:rFonts w:ascii="Arial Nova Cond" w:hAnsi="Arial Nova Cond"/>
          <w:sz w:val="28"/>
          <w:szCs w:val="28"/>
        </w:rPr>
        <w:t>entre otros</w:t>
      </w:r>
      <w:r w:rsidR="00DC7A6F" w:rsidRPr="00E27370">
        <w:rPr>
          <w:rFonts w:ascii="Arial Nova Cond" w:hAnsi="Arial Nova Cond"/>
          <w:sz w:val="28"/>
          <w:szCs w:val="28"/>
        </w:rPr>
        <w:t>.</w:t>
      </w:r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UNIDADES BÁSICAS: Aminoácidos </w:t>
      </w:r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FUNCIONES: Inmunizadoras, catalizadoras, de transporte, estructurales, hormonales, </w:t>
      </w:r>
      <w:proofErr w:type="spellStart"/>
      <w:r w:rsidRPr="00E27370">
        <w:rPr>
          <w:rFonts w:ascii="Arial Nova Cond" w:hAnsi="Arial Nova Cond"/>
          <w:sz w:val="28"/>
          <w:szCs w:val="28"/>
        </w:rPr>
        <w:t>etc</w:t>
      </w:r>
      <w:proofErr w:type="spellEnd"/>
    </w:p>
    <w:p w:rsidR="00DC7A6F" w:rsidRPr="00E27370" w:rsidRDefault="00DC7A6F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TIPOS DE PROTEÍNAS Y DONDE SE LOCALIZAN: Albúmina: clara de huevo, elastina: tendones, miosina: músculos, colágeno y queratina: cartílagos, pelo, y uñas, melanina: piel y pelo</w:t>
      </w:r>
    </w:p>
    <w:p w:rsidR="007F0594" w:rsidRDefault="007F0594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Ejemplos de alimentos ricos en Proteínas: Las carnes; pollo. La clara de huevo, el pescado, y de origen vegetal: las leguminosas como el </w:t>
      </w:r>
      <w:proofErr w:type="spellStart"/>
      <w:r w:rsidR="00C21E56">
        <w:rPr>
          <w:rFonts w:ascii="Arial Nova Cond" w:hAnsi="Arial Nova Cond"/>
          <w:sz w:val="28"/>
          <w:szCs w:val="28"/>
        </w:rPr>
        <w:t>frijol,</w:t>
      </w:r>
      <w:r w:rsidRPr="00E27370">
        <w:rPr>
          <w:rFonts w:ascii="Arial Nova Cond" w:hAnsi="Arial Nova Cond"/>
          <w:sz w:val="28"/>
          <w:szCs w:val="28"/>
        </w:rPr>
        <w:t>chícharo</w:t>
      </w:r>
      <w:proofErr w:type="spellEnd"/>
      <w:r w:rsidRPr="00E27370">
        <w:rPr>
          <w:rFonts w:ascii="Arial Nova Cond" w:hAnsi="Arial Nova Cond"/>
          <w:sz w:val="28"/>
          <w:szCs w:val="28"/>
        </w:rPr>
        <w:t>, las lentejas, las habas, etc.</w:t>
      </w: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 xml:space="preserve">Tarea: elaborar un collage con imágenes de alimentos ricos en proteínas e origen animal y vegetal: </w:t>
      </w:r>
      <w:proofErr w:type="spellStart"/>
      <w:r>
        <w:rPr>
          <w:rFonts w:ascii="Arial Nova Cond" w:hAnsi="Arial Nova Cond"/>
          <w:sz w:val="28"/>
          <w:szCs w:val="28"/>
        </w:rPr>
        <w:t>lehe</w:t>
      </w:r>
      <w:proofErr w:type="spellEnd"/>
      <w:r>
        <w:rPr>
          <w:rFonts w:ascii="Arial Nova Cond" w:hAnsi="Arial Nova Cond"/>
          <w:sz w:val="28"/>
          <w:szCs w:val="28"/>
        </w:rPr>
        <w:t xml:space="preserve"> y sus derivados, carne y , huevos, </w:t>
      </w:r>
      <w:proofErr w:type="spellStart"/>
      <w:r>
        <w:rPr>
          <w:rFonts w:ascii="Arial Nova Cond" w:hAnsi="Arial Nova Cond"/>
          <w:sz w:val="28"/>
          <w:szCs w:val="28"/>
        </w:rPr>
        <w:t>pescado,etc</w:t>
      </w:r>
      <w:proofErr w:type="spellEnd"/>
      <w:r>
        <w:rPr>
          <w:rFonts w:ascii="Arial Nova Cond" w:hAnsi="Arial Nova Cond"/>
          <w:sz w:val="28"/>
          <w:szCs w:val="28"/>
        </w:rPr>
        <w:t xml:space="preserve">, en el caso de </w:t>
      </w:r>
      <w:proofErr w:type="spellStart"/>
      <w:r>
        <w:rPr>
          <w:rFonts w:ascii="Arial Nova Cond" w:hAnsi="Arial Nova Cond"/>
          <w:sz w:val="28"/>
          <w:szCs w:val="28"/>
        </w:rPr>
        <w:t>vegetales:las</w:t>
      </w:r>
      <w:proofErr w:type="spellEnd"/>
      <w:r>
        <w:rPr>
          <w:rFonts w:ascii="Arial Nova Cond" w:hAnsi="Arial Nova Cond"/>
          <w:sz w:val="28"/>
          <w:szCs w:val="28"/>
        </w:rPr>
        <w:t xml:space="preserve"> leguminosas: frijol, garbanzo, chícharos, lentejas</w:t>
      </w: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Nota: Para la práctica: clara de huevo, 10 ml leche, un trocito de carne, un limón y 3 vasos desechables, etiquetas</w:t>
      </w: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C21E56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C44593" w:rsidRPr="00E27370" w:rsidRDefault="00C21E56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L</w:t>
      </w:r>
      <w:r w:rsidR="007F0594" w:rsidRPr="00E27370">
        <w:rPr>
          <w:rFonts w:ascii="Arial Nova Cond" w:hAnsi="Arial Nova Cond"/>
          <w:sz w:val="28"/>
          <w:szCs w:val="28"/>
        </w:rPr>
        <w:t xml:space="preserve">IPIDOS 0 GRASAS: Son compuestos ternarios pero con menor cantidad </w:t>
      </w:r>
      <w:r w:rsidR="003334D8" w:rsidRPr="00E27370">
        <w:rPr>
          <w:rFonts w:ascii="Arial Nova Cond" w:hAnsi="Arial Nova Cond"/>
          <w:sz w:val="28"/>
          <w:szCs w:val="28"/>
        </w:rPr>
        <w:t>de oxígeno en su estructura química.</w:t>
      </w:r>
    </w:p>
    <w:p w:rsidR="00E27370" w:rsidRPr="00E27370" w:rsidRDefault="003334D8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Se  clasifican en saturada e insaturada</w:t>
      </w:r>
      <w:r w:rsidR="00E27370" w:rsidRPr="00E27370">
        <w:rPr>
          <w:rFonts w:ascii="Arial Nova Cond" w:hAnsi="Arial Nova Cond"/>
          <w:sz w:val="28"/>
          <w:szCs w:val="28"/>
        </w:rPr>
        <w:t>.</w:t>
      </w:r>
    </w:p>
    <w:p w:rsidR="003334D8" w:rsidRP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 xml:space="preserve"> Las saturadas de origen animal: manteca, y el sebo</w:t>
      </w:r>
    </w:p>
    <w:p w:rsidR="00E27370" w:rsidRP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Las insaturadas de origen vegetal: aceites</w:t>
      </w:r>
    </w:p>
    <w:p w:rsidR="003334D8" w:rsidRDefault="003334D8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 w:rsidRPr="00E27370">
        <w:rPr>
          <w:rFonts w:ascii="Arial Nova Cond" w:hAnsi="Arial Nova Cond"/>
          <w:sz w:val="28"/>
          <w:szCs w:val="28"/>
        </w:rPr>
        <w:t>Ejemplos de alimentos ricos en lípidos o grasas: el tocino, el jamón, la leche en alimentos de origen animal y en vegetales. La nuez, el pistache, almendras, avellanas, entre otros</w:t>
      </w:r>
    </w:p>
    <w:p w:rsidR="00E27370" w:rsidRDefault="00E27370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lastRenderedPageBreak/>
        <w:t>TIPOS: Triglicéridos, fosfolípidos, esteroides, terpenos y colesterol</w:t>
      </w: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USO DE LA TABLA DE LA ELECTRONEGATIVDAD DE PAULING, PAG 177</w:t>
      </w: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Tabla de valores 3.4</w:t>
      </w: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El Flúor tiene mayor electronegatividad correspondiente a 4.0 en comparación con el Boro o carbono ( los que tienen mayor valor están más a la izquierda.</w:t>
      </w: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  <w:r>
        <w:rPr>
          <w:rFonts w:ascii="Arial Nova Cond" w:hAnsi="Arial Nova Cond"/>
          <w:sz w:val="28"/>
          <w:szCs w:val="28"/>
        </w:rPr>
        <w:t>El relación a los grupos o familias el Hidrógeno presenta mayor electronegatividad que el potasio  8 los que están más hacia arriba tienen mayor electronegatividad</w:t>
      </w:r>
      <w:bookmarkStart w:id="0" w:name="_GoBack"/>
      <w:bookmarkEnd w:id="0"/>
      <w:r>
        <w:rPr>
          <w:rFonts w:ascii="Arial Nova Cond" w:hAnsi="Arial Nova Cond"/>
          <w:sz w:val="28"/>
          <w:szCs w:val="28"/>
        </w:rPr>
        <w:t xml:space="preserve"> </w:t>
      </w: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3B1487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3B1487" w:rsidRPr="00E27370" w:rsidRDefault="003B1487" w:rsidP="00C44593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614C6D" w:rsidRPr="00E27370" w:rsidRDefault="00614C6D" w:rsidP="00614C6D">
      <w:pPr>
        <w:pStyle w:val="Textoindependienteprimerasangra"/>
        <w:ind w:firstLine="0"/>
        <w:rPr>
          <w:rFonts w:ascii="Arial Nova Cond" w:hAnsi="Arial Nova Cond"/>
          <w:sz w:val="28"/>
          <w:szCs w:val="28"/>
        </w:rPr>
      </w:pPr>
    </w:p>
    <w:p w:rsidR="00614C6D" w:rsidRDefault="00614C6D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</w:t>
      </w: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                 PRACTICA # 1</w:t>
      </w:r>
    </w:p>
    <w:p w:rsidR="008B440B" w:rsidRDefault="008B440B" w:rsidP="00614C6D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>IDENTIFICACIÓN DEL ALMIDÓN EN LOS ALIMENTOS DE ORIGEN VEGETAL</w:t>
      </w:r>
    </w:p>
    <w:p w:rsidR="008B440B" w:rsidRDefault="008B440B" w:rsidP="008B440B">
      <w:pPr>
        <w:pStyle w:val="Textoindependienteprimerasangra"/>
        <w:rPr>
          <w:rFonts w:ascii="Arial Nova Cond" w:hAnsi="Arial Nova Cond"/>
        </w:rPr>
      </w:pPr>
      <w:r>
        <w:rPr>
          <w:rFonts w:ascii="Arial Nova Cond" w:hAnsi="Arial Nova Cond"/>
        </w:rPr>
        <w:t xml:space="preserve">INTRODUCCIÓN: El almidón es un grupo de carbohidratos que pertenecen a los polisacáridos. Los carbohidratos son biomoléculas consideradas como compuestos terciarios: Carbono, Hidrógeno y Oxígeno, cuya principal función es brindar a nuestro cuerpo energía. Dentro de los alimentos ricos </w:t>
      </w:r>
      <w:r>
        <w:rPr>
          <w:rFonts w:ascii="Arial Nova Cond" w:hAnsi="Arial Nova Cond"/>
        </w:rPr>
        <w:lastRenderedPageBreak/>
        <w:t>en almidones son: los tubérculos como la papa y los cereales como el arroz, trigo, soya</w:t>
      </w:r>
      <w:r w:rsidR="00B84E00">
        <w:rPr>
          <w:rFonts w:ascii="Arial Nova Cond" w:hAnsi="Arial Nova Cond"/>
        </w:rPr>
        <w:t>, maíz, entre otros.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OBJETIVO: Identificar el almidón en los alimentos de origen vegetal para conocer el grado contenido en éstos.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MATERIALES: Un pedazo de pan, una galleta, una pizca de: arroz, maíz, pasta,, una papa, camote, jícama, zanahoria, etc.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Dos platos desechables,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Tintura de yodo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Madera para cortar alimentos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PROCEDIMIENTO: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OBSERVACIONES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CONCLUSIÓN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  <w:r>
        <w:rPr>
          <w:rFonts w:ascii="Arial Nova Cond" w:hAnsi="Arial Nova Cond"/>
        </w:rPr>
        <w:t>IMÁGENES</w:t>
      </w: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B84E00">
      <w:pPr>
        <w:pStyle w:val="Textoindependienteprimerasangra"/>
        <w:ind w:firstLine="0"/>
        <w:rPr>
          <w:rFonts w:ascii="Arial Nova Cond" w:hAnsi="Arial Nova Cond"/>
        </w:rPr>
      </w:pPr>
    </w:p>
    <w:p w:rsidR="00B84E00" w:rsidRDefault="00B84E00" w:rsidP="008B440B">
      <w:pPr>
        <w:pStyle w:val="Textoindependienteprimerasangra"/>
        <w:rPr>
          <w:rFonts w:ascii="Arial Nova Cond" w:hAnsi="Arial Nova Cond"/>
        </w:rPr>
      </w:pPr>
    </w:p>
    <w:p w:rsidR="00B84E00" w:rsidRDefault="00B84E00" w:rsidP="008B440B">
      <w:pPr>
        <w:pStyle w:val="Textoindependienteprimerasangra"/>
        <w:rPr>
          <w:rFonts w:ascii="Arial Nova Cond" w:hAnsi="Arial Nova Cond"/>
        </w:rPr>
      </w:pPr>
    </w:p>
    <w:p w:rsidR="008B440B" w:rsidRPr="00614C6D" w:rsidRDefault="008B440B" w:rsidP="00614C6D">
      <w:pPr>
        <w:pStyle w:val="Textoindependienteprimerasangra"/>
        <w:rPr>
          <w:rFonts w:ascii="Arial Nova Cond" w:hAnsi="Arial Nova Cond"/>
        </w:rPr>
      </w:pPr>
    </w:p>
    <w:sectPr w:rsidR="008B440B" w:rsidRPr="00614C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D80" w:rsidRDefault="00D62D80" w:rsidP="00725239">
      <w:pPr>
        <w:spacing w:after="0" w:line="240" w:lineRule="auto"/>
      </w:pPr>
      <w:r>
        <w:separator/>
      </w:r>
    </w:p>
  </w:endnote>
  <w:end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D80" w:rsidRDefault="00D62D80" w:rsidP="00725239">
      <w:pPr>
        <w:spacing w:after="0" w:line="240" w:lineRule="auto"/>
      </w:pPr>
      <w:r>
        <w:separator/>
      </w:r>
    </w:p>
  </w:footnote>
  <w:footnote w:type="continuationSeparator" w:id="0">
    <w:p w:rsidR="00D62D80" w:rsidRDefault="00D62D80" w:rsidP="0072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2798"/>
    <w:multiLevelType w:val="hybridMultilevel"/>
    <w:tmpl w:val="31D2A0B2"/>
    <w:lvl w:ilvl="0" w:tplc="91E46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64E3"/>
    <w:multiLevelType w:val="hybridMultilevel"/>
    <w:tmpl w:val="2C1C7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918CD"/>
    <w:multiLevelType w:val="hybridMultilevel"/>
    <w:tmpl w:val="2B26AE72"/>
    <w:lvl w:ilvl="0" w:tplc="79AC2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2760"/>
    <w:multiLevelType w:val="hybridMultilevel"/>
    <w:tmpl w:val="50B225E0"/>
    <w:lvl w:ilvl="0" w:tplc="4E441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724"/>
    <w:multiLevelType w:val="hybridMultilevel"/>
    <w:tmpl w:val="B1CA26AC"/>
    <w:lvl w:ilvl="0" w:tplc="E4CAAA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1795"/>
    <w:multiLevelType w:val="hybridMultilevel"/>
    <w:tmpl w:val="E026C88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C11B2"/>
    <w:multiLevelType w:val="hybridMultilevel"/>
    <w:tmpl w:val="FE5E2380"/>
    <w:lvl w:ilvl="0" w:tplc="EB32814E">
      <w:start w:val="4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05" w:hanging="360"/>
      </w:pPr>
    </w:lvl>
    <w:lvl w:ilvl="2" w:tplc="080A001B" w:tentative="1">
      <w:start w:val="1"/>
      <w:numFmt w:val="lowerRoman"/>
      <w:lvlText w:val="%3."/>
      <w:lvlJc w:val="right"/>
      <w:pPr>
        <w:ind w:left="2925" w:hanging="180"/>
      </w:pPr>
    </w:lvl>
    <w:lvl w:ilvl="3" w:tplc="080A000F" w:tentative="1">
      <w:start w:val="1"/>
      <w:numFmt w:val="decimal"/>
      <w:lvlText w:val="%4."/>
      <w:lvlJc w:val="left"/>
      <w:pPr>
        <w:ind w:left="3645" w:hanging="360"/>
      </w:pPr>
    </w:lvl>
    <w:lvl w:ilvl="4" w:tplc="080A0019" w:tentative="1">
      <w:start w:val="1"/>
      <w:numFmt w:val="lowerLetter"/>
      <w:lvlText w:val="%5."/>
      <w:lvlJc w:val="left"/>
      <w:pPr>
        <w:ind w:left="4365" w:hanging="360"/>
      </w:pPr>
    </w:lvl>
    <w:lvl w:ilvl="5" w:tplc="080A001B" w:tentative="1">
      <w:start w:val="1"/>
      <w:numFmt w:val="lowerRoman"/>
      <w:lvlText w:val="%6."/>
      <w:lvlJc w:val="right"/>
      <w:pPr>
        <w:ind w:left="5085" w:hanging="180"/>
      </w:pPr>
    </w:lvl>
    <w:lvl w:ilvl="6" w:tplc="080A000F" w:tentative="1">
      <w:start w:val="1"/>
      <w:numFmt w:val="decimal"/>
      <w:lvlText w:val="%7."/>
      <w:lvlJc w:val="left"/>
      <w:pPr>
        <w:ind w:left="5805" w:hanging="360"/>
      </w:pPr>
    </w:lvl>
    <w:lvl w:ilvl="7" w:tplc="080A0019" w:tentative="1">
      <w:start w:val="1"/>
      <w:numFmt w:val="lowerLetter"/>
      <w:lvlText w:val="%8."/>
      <w:lvlJc w:val="left"/>
      <w:pPr>
        <w:ind w:left="6525" w:hanging="360"/>
      </w:pPr>
    </w:lvl>
    <w:lvl w:ilvl="8" w:tplc="080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5AA4A29"/>
    <w:multiLevelType w:val="hybridMultilevel"/>
    <w:tmpl w:val="5D16B094"/>
    <w:lvl w:ilvl="0" w:tplc="DF5EC71E"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6922053"/>
    <w:multiLevelType w:val="hybridMultilevel"/>
    <w:tmpl w:val="FD8A44BC"/>
    <w:lvl w:ilvl="0" w:tplc="A4469B30"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1AFB4470"/>
    <w:multiLevelType w:val="multilevel"/>
    <w:tmpl w:val="5DB8E604"/>
    <w:lvl w:ilvl="0">
      <w:numFmt w:val="decimal"/>
      <w:lvlText w:val="%1-0"/>
      <w:lvlJc w:val="left"/>
      <w:pPr>
        <w:ind w:left="975" w:hanging="4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83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44" w:hanging="1800"/>
      </w:pPr>
      <w:rPr>
        <w:rFonts w:hint="default"/>
      </w:rPr>
    </w:lvl>
  </w:abstractNum>
  <w:abstractNum w:abstractNumId="10" w15:restartNumberingAfterBreak="0">
    <w:nsid w:val="23A22DEF"/>
    <w:multiLevelType w:val="hybridMultilevel"/>
    <w:tmpl w:val="CE5EA14A"/>
    <w:lvl w:ilvl="0" w:tplc="1BA01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F7AC1"/>
    <w:multiLevelType w:val="hybridMultilevel"/>
    <w:tmpl w:val="E12854A4"/>
    <w:lvl w:ilvl="0" w:tplc="714C08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AC3"/>
    <w:multiLevelType w:val="multilevel"/>
    <w:tmpl w:val="1F22A7D8"/>
    <w:lvl w:ilvl="0"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2C796407"/>
    <w:multiLevelType w:val="hybridMultilevel"/>
    <w:tmpl w:val="1E483B84"/>
    <w:lvl w:ilvl="0" w:tplc="27B0CE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54C7"/>
    <w:multiLevelType w:val="multilevel"/>
    <w:tmpl w:val="1604158E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31C635FF"/>
    <w:multiLevelType w:val="hybridMultilevel"/>
    <w:tmpl w:val="1E32A3D0"/>
    <w:lvl w:ilvl="0" w:tplc="3DBCE2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03BDC"/>
    <w:multiLevelType w:val="hybridMultilevel"/>
    <w:tmpl w:val="52F8577C"/>
    <w:lvl w:ilvl="0" w:tplc="78D2A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30796"/>
    <w:multiLevelType w:val="hybridMultilevel"/>
    <w:tmpl w:val="970419FC"/>
    <w:lvl w:ilvl="0" w:tplc="CE705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64455"/>
    <w:multiLevelType w:val="hybridMultilevel"/>
    <w:tmpl w:val="FDE28D7C"/>
    <w:lvl w:ilvl="0" w:tplc="03F2CF44">
      <w:start w:val="2"/>
      <w:numFmt w:val="bullet"/>
      <w:lvlText w:val=""/>
      <w:lvlJc w:val="left"/>
      <w:pPr>
        <w:ind w:left="3285" w:hanging="24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59A84DA1"/>
    <w:multiLevelType w:val="hybridMultilevel"/>
    <w:tmpl w:val="45124C82"/>
    <w:lvl w:ilvl="0" w:tplc="26CCBC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1118A"/>
    <w:multiLevelType w:val="hybridMultilevel"/>
    <w:tmpl w:val="F63C2370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4C90"/>
    <w:multiLevelType w:val="hybridMultilevel"/>
    <w:tmpl w:val="BC2ECEDE"/>
    <w:lvl w:ilvl="0" w:tplc="C62E4DA8">
      <w:start w:val="9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 w15:restartNumberingAfterBreak="0">
    <w:nsid w:val="6176458C"/>
    <w:multiLevelType w:val="multilevel"/>
    <w:tmpl w:val="BB588FD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A32518"/>
    <w:multiLevelType w:val="hybridMultilevel"/>
    <w:tmpl w:val="EA1272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B5ABE"/>
    <w:multiLevelType w:val="hybridMultilevel"/>
    <w:tmpl w:val="15860066"/>
    <w:lvl w:ilvl="0" w:tplc="C04EE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A632C"/>
    <w:multiLevelType w:val="hybridMultilevel"/>
    <w:tmpl w:val="273A21EA"/>
    <w:lvl w:ilvl="0" w:tplc="CEF87904"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67AE5030"/>
    <w:multiLevelType w:val="hybridMultilevel"/>
    <w:tmpl w:val="8D5ED2F2"/>
    <w:lvl w:ilvl="0" w:tplc="CCAC829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62802"/>
    <w:multiLevelType w:val="hybridMultilevel"/>
    <w:tmpl w:val="971A501E"/>
    <w:lvl w:ilvl="0" w:tplc="E31E8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2247B"/>
    <w:multiLevelType w:val="hybridMultilevel"/>
    <w:tmpl w:val="301AD2BA"/>
    <w:lvl w:ilvl="0" w:tplc="F98E68C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8A2F3E"/>
    <w:multiLevelType w:val="multilevel"/>
    <w:tmpl w:val="5A0E4158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3" w15:restartNumberingAfterBreak="0">
    <w:nsid w:val="76A862A1"/>
    <w:multiLevelType w:val="hybridMultilevel"/>
    <w:tmpl w:val="1A1AD6C4"/>
    <w:lvl w:ilvl="0" w:tplc="3034A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0EA2"/>
    <w:multiLevelType w:val="hybridMultilevel"/>
    <w:tmpl w:val="F90857D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26211"/>
    <w:multiLevelType w:val="multilevel"/>
    <w:tmpl w:val="F9C248D2"/>
    <w:lvl w:ilvl="0">
      <w:numFmt w:val="decimal"/>
      <w:lvlText w:val="%1.0"/>
      <w:lvlJc w:val="left"/>
      <w:pPr>
        <w:ind w:left="2323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47" w:hanging="1440"/>
      </w:pPr>
      <w:rPr>
        <w:rFonts w:hint="default"/>
      </w:rPr>
    </w:lvl>
  </w:abstractNum>
  <w:abstractNum w:abstractNumId="36" w15:restartNumberingAfterBreak="0">
    <w:nsid w:val="7D8774B5"/>
    <w:multiLevelType w:val="hybridMultilevel"/>
    <w:tmpl w:val="057E2F18"/>
    <w:lvl w:ilvl="0" w:tplc="A6B8734E"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50" w:hanging="360"/>
      </w:pPr>
    </w:lvl>
    <w:lvl w:ilvl="2" w:tplc="080A001B" w:tentative="1">
      <w:start w:val="1"/>
      <w:numFmt w:val="lowerRoman"/>
      <w:lvlText w:val="%3."/>
      <w:lvlJc w:val="right"/>
      <w:pPr>
        <w:ind w:left="2970" w:hanging="180"/>
      </w:pPr>
    </w:lvl>
    <w:lvl w:ilvl="3" w:tplc="080A000F" w:tentative="1">
      <w:start w:val="1"/>
      <w:numFmt w:val="decimal"/>
      <w:lvlText w:val="%4."/>
      <w:lvlJc w:val="left"/>
      <w:pPr>
        <w:ind w:left="3690" w:hanging="360"/>
      </w:pPr>
    </w:lvl>
    <w:lvl w:ilvl="4" w:tplc="080A0019" w:tentative="1">
      <w:start w:val="1"/>
      <w:numFmt w:val="lowerLetter"/>
      <w:lvlText w:val="%5."/>
      <w:lvlJc w:val="left"/>
      <w:pPr>
        <w:ind w:left="4410" w:hanging="360"/>
      </w:pPr>
    </w:lvl>
    <w:lvl w:ilvl="5" w:tplc="080A001B" w:tentative="1">
      <w:start w:val="1"/>
      <w:numFmt w:val="lowerRoman"/>
      <w:lvlText w:val="%6."/>
      <w:lvlJc w:val="right"/>
      <w:pPr>
        <w:ind w:left="5130" w:hanging="180"/>
      </w:pPr>
    </w:lvl>
    <w:lvl w:ilvl="6" w:tplc="080A000F" w:tentative="1">
      <w:start w:val="1"/>
      <w:numFmt w:val="decimal"/>
      <w:lvlText w:val="%7."/>
      <w:lvlJc w:val="left"/>
      <w:pPr>
        <w:ind w:left="5850" w:hanging="360"/>
      </w:pPr>
    </w:lvl>
    <w:lvl w:ilvl="7" w:tplc="080A0019" w:tentative="1">
      <w:start w:val="1"/>
      <w:numFmt w:val="lowerLetter"/>
      <w:lvlText w:val="%8."/>
      <w:lvlJc w:val="left"/>
      <w:pPr>
        <w:ind w:left="6570" w:hanging="360"/>
      </w:pPr>
    </w:lvl>
    <w:lvl w:ilvl="8" w:tplc="080A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"/>
  </w:num>
  <w:num w:numId="5">
    <w:abstractNumId w:val="23"/>
  </w:num>
  <w:num w:numId="6">
    <w:abstractNumId w:val="32"/>
  </w:num>
  <w:num w:numId="7">
    <w:abstractNumId w:val="21"/>
  </w:num>
  <w:num w:numId="8">
    <w:abstractNumId w:val="14"/>
  </w:num>
  <w:num w:numId="9">
    <w:abstractNumId w:val="12"/>
  </w:num>
  <w:num w:numId="10">
    <w:abstractNumId w:val="9"/>
  </w:num>
  <w:num w:numId="11">
    <w:abstractNumId w:val="34"/>
  </w:num>
  <w:num w:numId="12">
    <w:abstractNumId w:val="35"/>
  </w:num>
  <w:num w:numId="13">
    <w:abstractNumId w:val="19"/>
  </w:num>
  <w:num w:numId="14">
    <w:abstractNumId w:val="3"/>
  </w:num>
  <w:num w:numId="15">
    <w:abstractNumId w:val="10"/>
  </w:num>
  <w:num w:numId="16">
    <w:abstractNumId w:val="31"/>
  </w:num>
  <w:num w:numId="17">
    <w:abstractNumId w:val="29"/>
  </w:num>
  <w:num w:numId="18">
    <w:abstractNumId w:val="7"/>
  </w:num>
  <w:num w:numId="19">
    <w:abstractNumId w:val="36"/>
  </w:num>
  <w:num w:numId="20">
    <w:abstractNumId w:val="28"/>
  </w:num>
  <w:num w:numId="21">
    <w:abstractNumId w:val="6"/>
  </w:num>
  <w:num w:numId="22">
    <w:abstractNumId w:val="16"/>
  </w:num>
  <w:num w:numId="23">
    <w:abstractNumId w:val="25"/>
  </w:num>
  <w:num w:numId="24">
    <w:abstractNumId w:val="8"/>
  </w:num>
  <w:num w:numId="25">
    <w:abstractNumId w:val="24"/>
  </w:num>
  <w:num w:numId="26">
    <w:abstractNumId w:val="0"/>
  </w:num>
  <w:num w:numId="27">
    <w:abstractNumId w:val="33"/>
  </w:num>
  <w:num w:numId="28">
    <w:abstractNumId w:val="13"/>
  </w:num>
  <w:num w:numId="29">
    <w:abstractNumId w:val="30"/>
  </w:num>
  <w:num w:numId="30">
    <w:abstractNumId w:val="15"/>
  </w:num>
  <w:num w:numId="31">
    <w:abstractNumId w:val="26"/>
  </w:num>
  <w:num w:numId="32">
    <w:abstractNumId w:val="1"/>
  </w:num>
  <w:num w:numId="33">
    <w:abstractNumId w:val="5"/>
  </w:num>
  <w:num w:numId="34">
    <w:abstractNumId w:val="27"/>
  </w:num>
  <w:num w:numId="35">
    <w:abstractNumId w:val="20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15E2"/>
    <w:rsid w:val="00004236"/>
    <w:rsid w:val="00004921"/>
    <w:rsid w:val="0000574D"/>
    <w:rsid w:val="00025F8D"/>
    <w:rsid w:val="0003085F"/>
    <w:rsid w:val="000457C1"/>
    <w:rsid w:val="00046D25"/>
    <w:rsid w:val="00046FA0"/>
    <w:rsid w:val="00055DF0"/>
    <w:rsid w:val="000603BB"/>
    <w:rsid w:val="000610A2"/>
    <w:rsid w:val="000620EB"/>
    <w:rsid w:val="000633BD"/>
    <w:rsid w:val="00072CD1"/>
    <w:rsid w:val="000749FF"/>
    <w:rsid w:val="00076CAA"/>
    <w:rsid w:val="000809F3"/>
    <w:rsid w:val="000834A9"/>
    <w:rsid w:val="000912D7"/>
    <w:rsid w:val="000919F2"/>
    <w:rsid w:val="00091CCA"/>
    <w:rsid w:val="000A122B"/>
    <w:rsid w:val="000A196E"/>
    <w:rsid w:val="000A5106"/>
    <w:rsid w:val="000A7A85"/>
    <w:rsid w:val="000C5B6F"/>
    <w:rsid w:val="000D43C8"/>
    <w:rsid w:val="000E3980"/>
    <w:rsid w:val="000E7B87"/>
    <w:rsid w:val="000F1B6C"/>
    <w:rsid w:val="00107C61"/>
    <w:rsid w:val="001176BA"/>
    <w:rsid w:val="0012336B"/>
    <w:rsid w:val="0012512B"/>
    <w:rsid w:val="0013037C"/>
    <w:rsid w:val="00141E18"/>
    <w:rsid w:val="001438F5"/>
    <w:rsid w:val="001532F1"/>
    <w:rsid w:val="00161EFA"/>
    <w:rsid w:val="001647F6"/>
    <w:rsid w:val="00165FD2"/>
    <w:rsid w:val="00170033"/>
    <w:rsid w:val="0017228E"/>
    <w:rsid w:val="001755C3"/>
    <w:rsid w:val="00180F28"/>
    <w:rsid w:val="00191FA4"/>
    <w:rsid w:val="00192E30"/>
    <w:rsid w:val="00195971"/>
    <w:rsid w:val="00196F9B"/>
    <w:rsid w:val="001A3D3C"/>
    <w:rsid w:val="001B2906"/>
    <w:rsid w:val="001D2924"/>
    <w:rsid w:val="001E11DB"/>
    <w:rsid w:val="001E59FD"/>
    <w:rsid w:val="001F6426"/>
    <w:rsid w:val="00204782"/>
    <w:rsid w:val="00211077"/>
    <w:rsid w:val="00215984"/>
    <w:rsid w:val="00221F69"/>
    <w:rsid w:val="002233D3"/>
    <w:rsid w:val="002339D8"/>
    <w:rsid w:val="0024010B"/>
    <w:rsid w:val="00240F40"/>
    <w:rsid w:val="0025380E"/>
    <w:rsid w:val="00262A9A"/>
    <w:rsid w:val="00273024"/>
    <w:rsid w:val="002817CB"/>
    <w:rsid w:val="00291BED"/>
    <w:rsid w:val="0029499D"/>
    <w:rsid w:val="002A2170"/>
    <w:rsid w:val="002A7175"/>
    <w:rsid w:val="002A77A1"/>
    <w:rsid w:val="002E2AE9"/>
    <w:rsid w:val="002E6B61"/>
    <w:rsid w:val="002E711B"/>
    <w:rsid w:val="002F0AC7"/>
    <w:rsid w:val="002F18DC"/>
    <w:rsid w:val="002F1AC0"/>
    <w:rsid w:val="00301A6F"/>
    <w:rsid w:val="00302190"/>
    <w:rsid w:val="00303E9D"/>
    <w:rsid w:val="00307068"/>
    <w:rsid w:val="00312713"/>
    <w:rsid w:val="00312D72"/>
    <w:rsid w:val="0032274F"/>
    <w:rsid w:val="00331AF9"/>
    <w:rsid w:val="003334D8"/>
    <w:rsid w:val="00336138"/>
    <w:rsid w:val="00355DE2"/>
    <w:rsid w:val="003612EA"/>
    <w:rsid w:val="003658BA"/>
    <w:rsid w:val="00367D23"/>
    <w:rsid w:val="0037673D"/>
    <w:rsid w:val="00393C25"/>
    <w:rsid w:val="00394451"/>
    <w:rsid w:val="003A4C7B"/>
    <w:rsid w:val="003B1487"/>
    <w:rsid w:val="003B2869"/>
    <w:rsid w:val="003D195F"/>
    <w:rsid w:val="003D3B46"/>
    <w:rsid w:val="003D54FD"/>
    <w:rsid w:val="003E6DAD"/>
    <w:rsid w:val="003F0AEC"/>
    <w:rsid w:val="00403E69"/>
    <w:rsid w:val="004046BD"/>
    <w:rsid w:val="004123DE"/>
    <w:rsid w:val="004138D4"/>
    <w:rsid w:val="00414E8D"/>
    <w:rsid w:val="00417193"/>
    <w:rsid w:val="00443402"/>
    <w:rsid w:val="004552F9"/>
    <w:rsid w:val="00473C76"/>
    <w:rsid w:val="00477475"/>
    <w:rsid w:val="00482073"/>
    <w:rsid w:val="00482808"/>
    <w:rsid w:val="0048512E"/>
    <w:rsid w:val="004851B9"/>
    <w:rsid w:val="0048589F"/>
    <w:rsid w:val="00490A5D"/>
    <w:rsid w:val="00490B88"/>
    <w:rsid w:val="00497CC2"/>
    <w:rsid w:val="004A139F"/>
    <w:rsid w:val="004A53FE"/>
    <w:rsid w:val="004D3C7A"/>
    <w:rsid w:val="004D5B6E"/>
    <w:rsid w:val="004E0F69"/>
    <w:rsid w:val="004E7350"/>
    <w:rsid w:val="004F5C9E"/>
    <w:rsid w:val="004F643A"/>
    <w:rsid w:val="005114A0"/>
    <w:rsid w:val="00520809"/>
    <w:rsid w:val="00524A9C"/>
    <w:rsid w:val="00527F5D"/>
    <w:rsid w:val="0053267A"/>
    <w:rsid w:val="00534876"/>
    <w:rsid w:val="005362FE"/>
    <w:rsid w:val="00542347"/>
    <w:rsid w:val="0054301E"/>
    <w:rsid w:val="00563728"/>
    <w:rsid w:val="00584F30"/>
    <w:rsid w:val="0058581A"/>
    <w:rsid w:val="005A19D4"/>
    <w:rsid w:val="005A3C17"/>
    <w:rsid w:val="005B107D"/>
    <w:rsid w:val="005D25C4"/>
    <w:rsid w:val="005E542B"/>
    <w:rsid w:val="00601DB7"/>
    <w:rsid w:val="00614C6D"/>
    <w:rsid w:val="006167DB"/>
    <w:rsid w:val="00627B71"/>
    <w:rsid w:val="00631643"/>
    <w:rsid w:val="00635B0C"/>
    <w:rsid w:val="00647781"/>
    <w:rsid w:val="00656E0B"/>
    <w:rsid w:val="0066098A"/>
    <w:rsid w:val="00667660"/>
    <w:rsid w:val="00667BD1"/>
    <w:rsid w:val="00674583"/>
    <w:rsid w:val="006746BF"/>
    <w:rsid w:val="006819A4"/>
    <w:rsid w:val="00683AC2"/>
    <w:rsid w:val="00695618"/>
    <w:rsid w:val="006C03BE"/>
    <w:rsid w:val="006C0E60"/>
    <w:rsid w:val="006C7CBA"/>
    <w:rsid w:val="006D0410"/>
    <w:rsid w:val="006D22EA"/>
    <w:rsid w:val="006D787B"/>
    <w:rsid w:val="006E0686"/>
    <w:rsid w:val="006E2D14"/>
    <w:rsid w:val="006E5057"/>
    <w:rsid w:val="006E7388"/>
    <w:rsid w:val="006F6A3E"/>
    <w:rsid w:val="00701EE4"/>
    <w:rsid w:val="00702BCD"/>
    <w:rsid w:val="00706CAB"/>
    <w:rsid w:val="00707FD2"/>
    <w:rsid w:val="00725239"/>
    <w:rsid w:val="00726159"/>
    <w:rsid w:val="00727162"/>
    <w:rsid w:val="00733A03"/>
    <w:rsid w:val="00746B00"/>
    <w:rsid w:val="00746C70"/>
    <w:rsid w:val="00770641"/>
    <w:rsid w:val="0077194D"/>
    <w:rsid w:val="007733BC"/>
    <w:rsid w:val="00775515"/>
    <w:rsid w:val="007B18C9"/>
    <w:rsid w:val="007D39B5"/>
    <w:rsid w:val="007E6CD8"/>
    <w:rsid w:val="007E6F2C"/>
    <w:rsid w:val="007F0594"/>
    <w:rsid w:val="007F0664"/>
    <w:rsid w:val="007F0BEF"/>
    <w:rsid w:val="007F1E86"/>
    <w:rsid w:val="00803A2D"/>
    <w:rsid w:val="0081523B"/>
    <w:rsid w:val="0082548D"/>
    <w:rsid w:val="0083109F"/>
    <w:rsid w:val="008404D3"/>
    <w:rsid w:val="00844728"/>
    <w:rsid w:val="008477EC"/>
    <w:rsid w:val="00851F08"/>
    <w:rsid w:val="00853184"/>
    <w:rsid w:val="00853BF0"/>
    <w:rsid w:val="008627DE"/>
    <w:rsid w:val="00863F52"/>
    <w:rsid w:val="00871E30"/>
    <w:rsid w:val="00872160"/>
    <w:rsid w:val="008A28BA"/>
    <w:rsid w:val="008A4A46"/>
    <w:rsid w:val="008B13B3"/>
    <w:rsid w:val="008B2872"/>
    <w:rsid w:val="008B440B"/>
    <w:rsid w:val="008C1501"/>
    <w:rsid w:val="008C16BB"/>
    <w:rsid w:val="008C20E4"/>
    <w:rsid w:val="008C665C"/>
    <w:rsid w:val="008D0CD2"/>
    <w:rsid w:val="008D28BE"/>
    <w:rsid w:val="008D4700"/>
    <w:rsid w:val="008E04E4"/>
    <w:rsid w:val="008E0904"/>
    <w:rsid w:val="008E2E07"/>
    <w:rsid w:val="008E3103"/>
    <w:rsid w:val="008E38B6"/>
    <w:rsid w:val="008E4296"/>
    <w:rsid w:val="008E4A05"/>
    <w:rsid w:val="00902A0D"/>
    <w:rsid w:val="0091269D"/>
    <w:rsid w:val="009142E6"/>
    <w:rsid w:val="00930D1A"/>
    <w:rsid w:val="009321F4"/>
    <w:rsid w:val="00937A95"/>
    <w:rsid w:val="00940EAE"/>
    <w:rsid w:val="00941AB5"/>
    <w:rsid w:val="00950BD9"/>
    <w:rsid w:val="00956766"/>
    <w:rsid w:val="00957268"/>
    <w:rsid w:val="00961D04"/>
    <w:rsid w:val="00974385"/>
    <w:rsid w:val="00976EC6"/>
    <w:rsid w:val="00980129"/>
    <w:rsid w:val="009836C4"/>
    <w:rsid w:val="009A22AB"/>
    <w:rsid w:val="009A61B3"/>
    <w:rsid w:val="009C462B"/>
    <w:rsid w:val="009D4027"/>
    <w:rsid w:val="009E4EB9"/>
    <w:rsid w:val="00A06E49"/>
    <w:rsid w:val="00A23C28"/>
    <w:rsid w:val="00A249BF"/>
    <w:rsid w:val="00A33C82"/>
    <w:rsid w:val="00A3557C"/>
    <w:rsid w:val="00A45C5B"/>
    <w:rsid w:val="00A55144"/>
    <w:rsid w:val="00A55C3F"/>
    <w:rsid w:val="00A73F9F"/>
    <w:rsid w:val="00A75F75"/>
    <w:rsid w:val="00A80449"/>
    <w:rsid w:val="00A833FE"/>
    <w:rsid w:val="00A86F30"/>
    <w:rsid w:val="00A873D1"/>
    <w:rsid w:val="00A909C7"/>
    <w:rsid w:val="00AA0A10"/>
    <w:rsid w:val="00AA1D72"/>
    <w:rsid w:val="00AA5DA0"/>
    <w:rsid w:val="00AC4276"/>
    <w:rsid w:val="00AC4B33"/>
    <w:rsid w:val="00AC74DB"/>
    <w:rsid w:val="00AD7105"/>
    <w:rsid w:val="00AE0659"/>
    <w:rsid w:val="00AF3515"/>
    <w:rsid w:val="00AF4713"/>
    <w:rsid w:val="00AF5642"/>
    <w:rsid w:val="00B01B0C"/>
    <w:rsid w:val="00B04330"/>
    <w:rsid w:val="00B043EE"/>
    <w:rsid w:val="00B11550"/>
    <w:rsid w:val="00B11A0E"/>
    <w:rsid w:val="00B15B3A"/>
    <w:rsid w:val="00B30540"/>
    <w:rsid w:val="00B332AC"/>
    <w:rsid w:val="00B36CA8"/>
    <w:rsid w:val="00B41A08"/>
    <w:rsid w:val="00B468E2"/>
    <w:rsid w:val="00B53FF7"/>
    <w:rsid w:val="00B603A4"/>
    <w:rsid w:val="00B6558A"/>
    <w:rsid w:val="00B76D7C"/>
    <w:rsid w:val="00B82330"/>
    <w:rsid w:val="00B83A98"/>
    <w:rsid w:val="00B84E00"/>
    <w:rsid w:val="00B967DA"/>
    <w:rsid w:val="00BA0E83"/>
    <w:rsid w:val="00BA1B6B"/>
    <w:rsid w:val="00BA5F64"/>
    <w:rsid w:val="00BA716B"/>
    <w:rsid w:val="00BB20C1"/>
    <w:rsid w:val="00BB2EA9"/>
    <w:rsid w:val="00BB3D2B"/>
    <w:rsid w:val="00BB4ADB"/>
    <w:rsid w:val="00BD2326"/>
    <w:rsid w:val="00BD66FE"/>
    <w:rsid w:val="00BF4C80"/>
    <w:rsid w:val="00BF4D4E"/>
    <w:rsid w:val="00BF5879"/>
    <w:rsid w:val="00C0359C"/>
    <w:rsid w:val="00C10AA5"/>
    <w:rsid w:val="00C14E8C"/>
    <w:rsid w:val="00C16636"/>
    <w:rsid w:val="00C21E56"/>
    <w:rsid w:val="00C311F3"/>
    <w:rsid w:val="00C44593"/>
    <w:rsid w:val="00C54E96"/>
    <w:rsid w:val="00C606EE"/>
    <w:rsid w:val="00C62BA6"/>
    <w:rsid w:val="00C63B04"/>
    <w:rsid w:val="00C7727B"/>
    <w:rsid w:val="00C832A5"/>
    <w:rsid w:val="00C92B27"/>
    <w:rsid w:val="00C97812"/>
    <w:rsid w:val="00CA07B1"/>
    <w:rsid w:val="00CA42EB"/>
    <w:rsid w:val="00CA691D"/>
    <w:rsid w:val="00CA6E70"/>
    <w:rsid w:val="00CC22FE"/>
    <w:rsid w:val="00CC5E7B"/>
    <w:rsid w:val="00CD2938"/>
    <w:rsid w:val="00CD3053"/>
    <w:rsid w:val="00CE4344"/>
    <w:rsid w:val="00CE6857"/>
    <w:rsid w:val="00CF50EC"/>
    <w:rsid w:val="00D03EC7"/>
    <w:rsid w:val="00D06963"/>
    <w:rsid w:val="00D11E37"/>
    <w:rsid w:val="00D32F3D"/>
    <w:rsid w:val="00D35A2E"/>
    <w:rsid w:val="00D36C27"/>
    <w:rsid w:val="00D565C0"/>
    <w:rsid w:val="00D62D80"/>
    <w:rsid w:val="00D64AEF"/>
    <w:rsid w:val="00D70BC3"/>
    <w:rsid w:val="00D75E41"/>
    <w:rsid w:val="00D80D1D"/>
    <w:rsid w:val="00D80D2B"/>
    <w:rsid w:val="00D9493C"/>
    <w:rsid w:val="00DA03A4"/>
    <w:rsid w:val="00DA3C70"/>
    <w:rsid w:val="00DA6838"/>
    <w:rsid w:val="00DA77BC"/>
    <w:rsid w:val="00DB089F"/>
    <w:rsid w:val="00DC7A6F"/>
    <w:rsid w:val="00DE2260"/>
    <w:rsid w:val="00DF0258"/>
    <w:rsid w:val="00DF0CB8"/>
    <w:rsid w:val="00E119F1"/>
    <w:rsid w:val="00E134E8"/>
    <w:rsid w:val="00E15742"/>
    <w:rsid w:val="00E2131C"/>
    <w:rsid w:val="00E25EA1"/>
    <w:rsid w:val="00E26A29"/>
    <w:rsid w:val="00E27370"/>
    <w:rsid w:val="00E3312A"/>
    <w:rsid w:val="00E514BD"/>
    <w:rsid w:val="00E61C62"/>
    <w:rsid w:val="00E72099"/>
    <w:rsid w:val="00E75714"/>
    <w:rsid w:val="00E77583"/>
    <w:rsid w:val="00E801A0"/>
    <w:rsid w:val="00E910B6"/>
    <w:rsid w:val="00E935F2"/>
    <w:rsid w:val="00E97B61"/>
    <w:rsid w:val="00EB6662"/>
    <w:rsid w:val="00EC2CC0"/>
    <w:rsid w:val="00EC616E"/>
    <w:rsid w:val="00EC7A8C"/>
    <w:rsid w:val="00ED1411"/>
    <w:rsid w:val="00ED2E29"/>
    <w:rsid w:val="00F054F9"/>
    <w:rsid w:val="00F11E79"/>
    <w:rsid w:val="00F15F10"/>
    <w:rsid w:val="00F23114"/>
    <w:rsid w:val="00F34FEC"/>
    <w:rsid w:val="00F377FE"/>
    <w:rsid w:val="00F463E5"/>
    <w:rsid w:val="00F47A53"/>
    <w:rsid w:val="00F52779"/>
    <w:rsid w:val="00F7601F"/>
    <w:rsid w:val="00F838D4"/>
    <w:rsid w:val="00F84573"/>
    <w:rsid w:val="00FA0F7A"/>
    <w:rsid w:val="00FA2E39"/>
    <w:rsid w:val="00FA3D1E"/>
    <w:rsid w:val="00FB1645"/>
    <w:rsid w:val="00FB339E"/>
    <w:rsid w:val="00FB4531"/>
    <w:rsid w:val="00FB755D"/>
    <w:rsid w:val="00FC403A"/>
    <w:rsid w:val="00FC5B88"/>
    <w:rsid w:val="00FD07E1"/>
    <w:rsid w:val="00FE33DE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2960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4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42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A4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A42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CA42E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A42EB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A42EB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A42EB"/>
  </w:style>
  <w:style w:type="paragraph" w:styleId="Encabezado">
    <w:name w:val="header"/>
    <w:basedOn w:val="Normal"/>
    <w:link w:val="Encabezado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239"/>
  </w:style>
  <w:style w:type="paragraph" w:styleId="Piedepgina">
    <w:name w:val="footer"/>
    <w:basedOn w:val="Normal"/>
    <w:link w:val="PiedepginaCar"/>
    <w:uiPriority w:val="99"/>
    <w:unhideWhenUsed/>
    <w:rsid w:val="007252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5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133</cp:revision>
  <dcterms:created xsi:type="dcterms:W3CDTF">2021-05-30T01:08:00Z</dcterms:created>
  <dcterms:modified xsi:type="dcterms:W3CDTF">2022-05-30T10:47:00Z</dcterms:modified>
</cp:coreProperties>
</file>