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4526DE" w:rsidRDefault="00303E9D" w:rsidP="00CD4F5B">
      <w:r>
        <w:t xml:space="preserve">                               </w:t>
      </w:r>
      <w:r w:rsidR="00817359">
        <w:t>TAREA</w:t>
      </w:r>
      <w:r w:rsidR="004526DE">
        <w:t xml:space="preserve"> </w:t>
      </w:r>
      <w:r w:rsidR="006B4F71">
        <w:t>8</w:t>
      </w:r>
    </w:p>
    <w:p w:rsidR="004526DE" w:rsidRDefault="006B4F71" w:rsidP="004526DE">
      <w:r>
        <w:t>Elaboración de una ensalada: Práctica # 7</w:t>
      </w:r>
    </w:p>
    <w:p w:rsidR="006B4F71" w:rsidRDefault="006B4F71" w:rsidP="004526DE">
      <w:r>
        <w:t>INTRODUCCIÓN</w:t>
      </w:r>
    </w:p>
    <w:p w:rsidR="006B4F71" w:rsidRDefault="006B4F71" w:rsidP="004526DE">
      <w:r>
        <w:t>OBJETIVO</w:t>
      </w:r>
    </w:p>
    <w:p w:rsidR="006B4F71" w:rsidRDefault="006B4F71" w:rsidP="004526DE">
      <w:r>
        <w:t>MATERIALES</w:t>
      </w:r>
    </w:p>
    <w:p w:rsidR="006B4F71" w:rsidRDefault="006B4F71" w:rsidP="004526DE">
      <w:r>
        <w:t>PROCEDIMIENTO</w:t>
      </w:r>
    </w:p>
    <w:p w:rsidR="006B4F71" w:rsidRDefault="006B4F71" w:rsidP="004526DE">
      <w:r>
        <w:t>IMÁGENES</w:t>
      </w:r>
    </w:p>
    <w:p w:rsidR="006B4F71" w:rsidRDefault="006B4F71" w:rsidP="004526DE">
      <w:r>
        <w:t>CONCLUSIÓN</w:t>
      </w:r>
      <w:bookmarkStart w:id="0" w:name="_GoBack"/>
      <w:bookmarkEnd w:id="0"/>
    </w:p>
    <w:p w:rsidR="006B4F71" w:rsidRDefault="006B4F71" w:rsidP="004526DE">
      <w:r>
        <w:t>MEZCLAS HETEROGÉNEAS</w:t>
      </w:r>
    </w:p>
    <w:sectPr w:rsidR="006B4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E043C"/>
    <w:rsid w:val="00303E9D"/>
    <w:rsid w:val="00307068"/>
    <w:rsid w:val="00312713"/>
    <w:rsid w:val="003502F8"/>
    <w:rsid w:val="00386B59"/>
    <w:rsid w:val="003B2869"/>
    <w:rsid w:val="004526DE"/>
    <w:rsid w:val="004541A7"/>
    <w:rsid w:val="00471BD6"/>
    <w:rsid w:val="004B2916"/>
    <w:rsid w:val="004F4020"/>
    <w:rsid w:val="0055363A"/>
    <w:rsid w:val="00656E0B"/>
    <w:rsid w:val="006B3770"/>
    <w:rsid w:val="006B4F71"/>
    <w:rsid w:val="00817359"/>
    <w:rsid w:val="00910245"/>
    <w:rsid w:val="009D4027"/>
    <w:rsid w:val="00A865DE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4F5B"/>
    <w:rsid w:val="00CD7359"/>
    <w:rsid w:val="00D47309"/>
    <w:rsid w:val="00DA6838"/>
    <w:rsid w:val="00DA77BC"/>
    <w:rsid w:val="00EC2CC0"/>
    <w:rsid w:val="00F34B2D"/>
    <w:rsid w:val="00FB339E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3043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17</cp:revision>
  <dcterms:created xsi:type="dcterms:W3CDTF">2021-05-17T04:46:00Z</dcterms:created>
  <dcterms:modified xsi:type="dcterms:W3CDTF">2021-10-15T18:26:00Z</dcterms:modified>
</cp:coreProperties>
</file>