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CLUB: HUERTOS ESCOLARES 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96FCF" w:rsidRDefault="00E96FCF" w:rsidP="00B023A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TEMA </w:t>
      </w:r>
      <w:r w:rsidR="00201A73">
        <w:rPr>
          <w:sz w:val="48"/>
          <w:szCs w:val="48"/>
        </w:rPr>
        <w:t>1</w:t>
      </w:r>
      <w:r w:rsidR="00850C57">
        <w:rPr>
          <w:sz w:val="48"/>
          <w:szCs w:val="48"/>
        </w:rPr>
        <w:t>5</w:t>
      </w:r>
      <w:bookmarkStart w:id="0" w:name="_GoBack"/>
      <w:bookmarkEnd w:id="0"/>
    </w:p>
    <w:p w:rsidR="00E96FC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96FCF">
        <w:rPr>
          <w:sz w:val="48"/>
          <w:szCs w:val="48"/>
        </w:rPr>
        <w:t>.-RELACIÓN DE LAS PRINCIPALES PLANTAS MEDICINALES DE LA REGIÓN</w:t>
      </w:r>
    </w:p>
    <w:p w:rsidR="00B023AF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B023AF">
        <w:rPr>
          <w:sz w:val="48"/>
          <w:szCs w:val="48"/>
        </w:rPr>
        <w:t>.-LLEVAR A CLASE VIRTUAL 2 PLANTAS MEDICINALES DE REPRODUCCIÓN ASEXUAL</w:t>
      </w:r>
      <w:r w:rsidR="00FC3BFE">
        <w:rPr>
          <w:sz w:val="48"/>
          <w:szCs w:val="48"/>
        </w:rPr>
        <w:t xml:space="preserve">: </w:t>
      </w:r>
    </w:p>
    <w:p w:rsidR="00C02268" w:rsidRDefault="00C02268" w:rsidP="00E96FCF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5536CC">
        <w:rPr>
          <w:sz w:val="48"/>
          <w:szCs w:val="48"/>
        </w:rPr>
        <w:t xml:space="preserve"> LA INSULINA</w:t>
      </w:r>
      <w:r w:rsidR="0079199A">
        <w:rPr>
          <w:sz w:val="48"/>
          <w:szCs w:val="48"/>
        </w:rPr>
        <w:t xml:space="preserve"> Y EL VAPORRUB</w:t>
      </w:r>
    </w:p>
    <w:p w:rsidR="00151B31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3.-CLASIFICACIÓN BINOMIAL DE CARLOS LINNEO</w:t>
      </w:r>
      <w:r w:rsidR="00C02268">
        <w:rPr>
          <w:sz w:val="48"/>
          <w:szCs w:val="48"/>
        </w:rPr>
        <w:t>( REPASO)</w:t>
      </w:r>
    </w:p>
    <w:p w:rsidR="00C335FF" w:rsidRDefault="00C335FF" w:rsidP="00E96FCF">
      <w:pPr>
        <w:rPr>
          <w:sz w:val="48"/>
          <w:szCs w:val="48"/>
        </w:rPr>
      </w:pPr>
      <w:r>
        <w:rPr>
          <w:sz w:val="48"/>
          <w:szCs w:val="48"/>
        </w:rPr>
        <w:t>4.-LA</w:t>
      </w:r>
      <w:r w:rsidR="005536CC">
        <w:rPr>
          <w:sz w:val="48"/>
          <w:szCs w:val="48"/>
        </w:rPr>
        <w:t xml:space="preserve"> INSULINA</w:t>
      </w:r>
      <w:r w:rsidR="0079199A">
        <w:rPr>
          <w:sz w:val="48"/>
          <w:szCs w:val="48"/>
        </w:rPr>
        <w:t>: Usos y/o aplicación</w:t>
      </w:r>
    </w:p>
    <w:p w:rsidR="00E96FCF" w:rsidRDefault="00C02268" w:rsidP="00E96FCF">
      <w:pPr>
        <w:rPr>
          <w:sz w:val="48"/>
          <w:szCs w:val="48"/>
        </w:rPr>
      </w:pPr>
      <w:r>
        <w:rPr>
          <w:sz w:val="48"/>
          <w:szCs w:val="48"/>
        </w:rPr>
        <w:t>5.-</w:t>
      </w:r>
      <w:r w:rsidR="0079199A">
        <w:rPr>
          <w:sz w:val="48"/>
          <w:szCs w:val="48"/>
        </w:rPr>
        <w:t>EL BAPORRUB: Usos y/o aplicación</w:t>
      </w:r>
    </w:p>
    <w:sectPr w:rsidR="00E96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72C47"/>
    <w:rsid w:val="0012528C"/>
    <w:rsid w:val="00151B31"/>
    <w:rsid w:val="00157988"/>
    <w:rsid w:val="00185724"/>
    <w:rsid w:val="00185754"/>
    <w:rsid w:val="001E1B70"/>
    <w:rsid w:val="001F7970"/>
    <w:rsid w:val="00201A73"/>
    <w:rsid w:val="00226E8F"/>
    <w:rsid w:val="00233CAA"/>
    <w:rsid w:val="00295422"/>
    <w:rsid w:val="002D761F"/>
    <w:rsid w:val="0032600F"/>
    <w:rsid w:val="00334DA1"/>
    <w:rsid w:val="00352A14"/>
    <w:rsid w:val="0044243A"/>
    <w:rsid w:val="004B781A"/>
    <w:rsid w:val="004C105E"/>
    <w:rsid w:val="005536CC"/>
    <w:rsid w:val="005A64A7"/>
    <w:rsid w:val="005B39C5"/>
    <w:rsid w:val="006300E6"/>
    <w:rsid w:val="00665775"/>
    <w:rsid w:val="0069466C"/>
    <w:rsid w:val="006A7449"/>
    <w:rsid w:val="0079199A"/>
    <w:rsid w:val="007D3AE9"/>
    <w:rsid w:val="007F37C6"/>
    <w:rsid w:val="008061B1"/>
    <w:rsid w:val="00823463"/>
    <w:rsid w:val="00843E23"/>
    <w:rsid w:val="00850C57"/>
    <w:rsid w:val="00891424"/>
    <w:rsid w:val="0089593A"/>
    <w:rsid w:val="008C5A5A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80CDB"/>
    <w:rsid w:val="00DA3C3F"/>
    <w:rsid w:val="00DB1458"/>
    <w:rsid w:val="00DB3524"/>
    <w:rsid w:val="00DB65A8"/>
    <w:rsid w:val="00E96FCF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BB27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42</cp:revision>
  <dcterms:created xsi:type="dcterms:W3CDTF">2021-02-12T17:31:00Z</dcterms:created>
  <dcterms:modified xsi:type="dcterms:W3CDTF">2021-12-03T23:18:00Z</dcterms:modified>
</cp:coreProperties>
</file>