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2869" w:rsidRDefault="00CC22FE" w:rsidP="00CA42EB">
      <w:pPr>
        <w:pStyle w:val="Ttulo1"/>
      </w:pPr>
      <w:r>
        <w:t xml:space="preserve">CENTRO ESCOLAR ALBATROS </w:t>
      </w:r>
    </w:p>
    <w:p w:rsidR="00CC22FE" w:rsidRDefault="00CC22FE" w:rsidP="00CA42EB">
      <w:pPr>
        <w:pStyle w:val="Textoindependienteprimerasangra"/>
      </w:pPr>
      <w:r>
        <w:t>CIENCIAS III TERCERO BLANCO</w:t>
      </w:r>
    </w:p>
    <w:p w:rsidR="00853BF0" w:rsidRDefault="00F463E5" w:rsidP="00CA42EB">
      <w:pPr>
        <w:pStyle w:val="Textoindependienteprimerasangra"/>
      </w:pPr>
      <w:r>
        <w:t>SEGUNDO TRIMESTRE  PARCIAL 1</w:t>
      </w:r>
    </w:p>
    <w:p w:rsidR="004A139F" w:rsidRDefault="00C16636" w:rsidP="002A2170">
      <w:pPr>
        <w:pStyle w:val="Textoindependienteprimerasangra"/>
      </w:pPr>
      <w:r>
        <w:t xml:space="preserve">Apuntes </w:t>
      </w:r>
      <w:r w:rsidR="002A2170">
        <w:t>13</w:t>
      </w:r>
    </w:p>
    <w:p w:rsidR="002A2170" w:rsidRDefault="002A2170" w:rsidP="002A2170">
      <w:pPr>
        <w:pStyle w:val="Textoindependienteprimerasangra"/>
      </w:pPr>
      <w:r>
        <w:t>ESTRUCTURA DE LOS MATERIALES: LECTURA PAG 90</w:t>
      </w:r>
    </w:p>
    <w:p w:rsidR="002A2170" w:rsidRDefault="002A2170" w:rsidP="002A2170">
      <w:pPr>
        <w:pStyle w:val="Textoindependienteprimerasangra"/>
      </w:pPr>
      <w:r>
        <w:t xml:space="preserve">1.-MODELOS ATÓMICOS: </w:t>
      </w:r>
    </w:p>
    <w:p w:rsidR="002A2170" w:rsidRDefault="002A2170" w:rsidP="002A2170">
      <w:pPr>
        <w:pStyle w:val="Textoindependienteprimerasangra"/>
      </w:pPr>
      <w:r>
        <w:t>A) MODELO ATÓMICO DE JOHN DALTON: Afirma que el átomo es una esfera rígida y sólida rode</w:t>
      </w:r>
      <w:r w:rsidR="00A909C7">
        <w:t>a</w:t>
      </w:r>
      <w:r>
        <w:t xml:space="preserve">da </w:t>
      </w:r>
      <w:r w:rsidR="00A909C7">
        <w:t>por una esfera de calor</w:t>
      </w:r>
    </w:p>
    <w:p w:rsidR="00A909C7" w:rsidRDefault="00A909C7" w:rsidP="002A2170">
      <w:pPr>
        <w:pStyle w:val="Textoindependienteprimerasangra"/>
      </w:pPr>
      <w:r>
        <w:t>B) MODELO ATÓMICO DE THOMSON: Propuso que el átomo está formado</w:t>
      </w:r>
      <w:r w:rsidR="00A33C82">
        <w:t xml:space="preserve"> por una esfera con carga positiva en donde presenta otras partículas más pequeñas con carga negativa llamada electrones de manera aleatoria pag 93</w:t>
      </w:r>
    </w:p>
    <w:p w:rsidR="00A33C82" w:rsidRDefault="00A33C82" w:rsidP="002A2170">
      <w:pPr>
        <w:pStyle w:val="Textoindependienteprimerasangra"/>
      </w:pPr>
      <w:r>
        <w:t>C) MODELO ATÓMICO DE RUTHERFORD: Afirma que el átomo presenta en su estructura una analogía al sistema planetario solar en donde los electrones de carga negativa están girando de manera elíptica al rededor del núcleo que presenta una  carga positiva. Pag 94</w:t>
      </w:r>
    </w:p>
    <w:p w:rsidR="003F0AEC" w:rsidRDefault="00A33C82" w:rsidP="003F0AEC">
      <w:pPr>
        <w:pStyle w:val="Textoindependienteprimerasangra"/>
      </w:pPr>
      <w:r>
        <w:t>D) MODELO ATÓ</w:t>
      </w:r>
      <w:r w:rsidR="00DA3C70">
        <w:t>M</w:t>
      </w:r>
      <w:r>
        <w:t>ICO DE BHOR:</w:t>
      </w:r>
      <w:r w:rsidR="003F0AEC">
        <w:t xml:space="preserve"> :Establece que el átomo está constituido por un núcleo de carga positiva y</w:t>
      </w:r>
      <w:r w:rsidR="00DA3C70">
        <w:t xml:space="preserve"> la cantidad de neutrones</w:t>
      </w:r>
      <w:r w:rsidR="003F0AEC">
        <w:t xml:space="preserve"> los neutrones y alrededor de él se encuentran</w:t>
      </w:r>
      <w:r w:rsidR="00DA3C70">
        <w:t xml:space="preserve"> girando</w:t>
      </w:r>
      <w:r w:rsidR="003F0AEC">
        <w:t xml:space="preserve"> los electrones con carga </w:t>
      </w:r>
      <w:r w:rsidR="00DA3C70">
        <w:t>negativa</w:t>
      </w:r>
      <w:r w:rsidR="003F0AEC">
        <w:t xml:space="preserve"> Fig2.15, pag 94</w:t>
      </w:r>
    </w:p>
    <w:p w:rsidR="00647781" w:rsidRDefault="00DA3C70" w:rsidP="000834A9">
      <w:pPr>
        <w:pStyle w:val="Textoindependienteprimerasangra"/>
      </w:pPr>
      <w:r>
        <w:t>E)</w:t>
      </w:r>
      <w:r w:rsidR="00647781">
        <w:t xml:space="preserve"> MODELO ATÓMICO ACTUAL; Afirma que los átomos también presentan un núcleo con carga positiva y neutra y fuera de él y alrededor girando los electrones     </w:t>
      </w:r>
      <w:r w:rsidR="000015E2">
        <w:t xml:space="preserve">                                                         La letra que se utiliza para representar el número atómico es la Z</w:t>
      </w:r>
      <w:r w:rsidR="000834A9">
        <w:t xml:space="preserve">                                                                           La letra que se utiliza para representar la masa atómica es la A                                                                                                   Para calcular la cantidad de neutrones, se obtiene de restarle a la masa atómica el núm atómico, quedando la fórmula de la sig manera:  neutrones= A – z                                                                            La masa atómica: Es la suma de los protones y neutrones en su núcleo</w:t>
      </w:r>
      <w:bookmarkStart w:id="0" w:name="_GoBack"/>
      <w:bookmarkEnd w:id="0"/>
      <w:r w:rsidR="000834A9">
        <w:t xml:space="preserve"> </w:t>
      </w:r>
      <w:r w:rsidR="00647781">
        <w:t xml:space="preserve">                                                  </w:t>
      </w:r>
    </w:p>
    <w:p w:rsidR="00647781" w:rsidRDefault="00647781" w:rsidP="00647781">
      <w:pPr>
        <w:pStyle w:val="Textoindependienteprimerasangra"/>
        <w:ind w:firstLine="0"/>
      </w:pPr>
    </w:p>
    <w:p w:rsidR="002A2170" w:rsidRDefault="002A2170" w:rsidP="002A2170">
      <w:pPr>
        <w:pStyle w:val="Textoindependienteprimerasangra"/>
      </w:pPr>
    </w:p>
    <w:p w:rsidR="002A2170" w:rsidRDefault="002A2170" w:rsidP="002A2170">
      <w:pPr>
        <w:pStyle w:val="Textoindependienteprimerasangra"/>
      </w:pPr>
    </w:p>
    <w:p w:rsidR="000C5B6F" w:rsidRDefault="000C5B6F" w:rsidP="00CC22FE"/>
    <w:p w:rsidR="000C5B6F" w:rsidRDefault="000C5B6F" w:rsidP="00CC22FE"/>
    <w:p w:rsidR="000C5B6F" w:rsidRDefault="000C5B6F" w:rsidP="00CC22FE"/>
    <w:p w:rsidR="000C5B6F" w:rsidRDefault="000C5B6F" w:rsidP="00CC22FE"/>
    <w:p w:rsidR="008B2872" w:rsidRDefault="008B2872" w:rsidP="00CC22FE">
      <w:r>
        <w:t>APLICACIÓN DE EST</w:t>
      </w:r>
      <w:r w:rsidR="004A139F">
        <w:t>A</w:t>
      </w:r>
      <w:r>
        <w:t xml:space="preserve"> LEY EN ECUACIONES QUIMICAS:</w:t>
      </w:r>
    </w:p>
    <w:p w:rsidR="008B2872" w:rsidRDefault="008B2872" w:rsidP="00CC22FE">
      <w:r>
        <w:t xml:space="preserve">X EJEMPLO ANÁLISIS DE </w:t>
      </w:r>
      <w:r w:rsidR="00004236">
        <w:t xml:space="preserve">2 </w:t>
      </w:r>
      <w:r>
        <w:t xml:space="preserve"> MOLÉCULA</w:t>
      </w:r>
      <w:r w:rsidR="00004236">
        <w:t>S</w:t>
      </w:r>
      <w:r>
        <w:t xml:space="preserve"> DEL AGUA:</w:t>
      </w:r>
    </w:p>
    <w:p w:rsidR="008B2872" w:rsidRDefault="008B2872" w:rsidP="00CC22FE">
      <w:r>
        <w:lastRenderedPageBreak/>
        <w:t xml:space="preserve">                              </w:t>
      </w:r>
    </w:p>
    <w:p w:rsidR="008B2872" w:rsidRDefault="008B2872" w:rsidP="00CC22FE">
      <w:pPr>
        <w:rPr>
          <w:strike/>
          <w:vertAlign w:val="subscript"/>
        </w:rPr>
      </w:pPr>
      <w:r>
        <w:t xml:space="preserve">         2 H</w:t>
      </w:r>
      <w:r>
        <w:rPr>
          <w:vertAlign w:val="subscript"/>
        </w:rPr>
        <w:t>2</w:t>
      </w:r>
      <w:r>
        <w:t xml:space="preserve"> O   ___</w:t>
      </w:r>
      <w:r>
        <w:rPr>
          <w:u w:val="single"/>
        </w:rPr>
        <w:t xml:space="preserve">Calor </w:t>
      </w:r>
      <w:r>
        <w:t>____         __</w:t>
      </w:r>
      <w:r w:rsidR="00004236">
        <w:rPr>
          <w:u w:val="single"/>
        </w:rPr>
        <w:t>2</w:t>
      </w:r>
      <w:r>
        <w:t>_H</w:t>
      </w:r>
      <w:r w:rsidR="00004236">
        <w:rPr>
          <w:vertAlign w:val="subscript"/>
        </w:rPr>
        <w:t>2</w:t>
      </w:r>
      <w:r>
        <w:t xml:space="preserve">        +          O</w:t>
      </w:r>
      <w:r>
        <w:rPr>
          <w:vertAlign w:val="subscript"/>
        </w:rPr>
        <w:t>2</w:t>
      </w:r>
      <w:r>
        <w:rPr>
          <w:strike/>
          <w:vertAlign w:val="subscript"/>
        </w:rPr>
        <w:t xml:space="preserve">      </w:t>
      </w:r>
    </w:p>
    <w:p w:rsidR="008B2872" w:rsidRDefault="008B2872" w:rsidP="00CC22FE">
      <w:r>
        <w:t xml:space="preserve">      Agua                                     Hidrógeno          Oxígeno</w:t>
      </w:r>
    </w:p>
    <w:p w:rsidR="008B2872" w:rsidRDefault="008B2872" w:rsidP="00725239">
      <w:pPr>
        <w:pStyle w:val="Prrafodelista"/>
      </w:pPr>
      <w:r>
        <w:t>COMPROBACIÓN</w:t>
      </w:r>
      <w:r w:rsidR="00725239">
        <w:t>:</w:t>
      </w:r>
    </w:p>
    <w:p w:rsidR="008B2872" w:rsidRDefault="00725239" w:rsidP="00CC22FE">
      <w:r>
        <w:t xml:space="preserve">                       </w:t>
      </w:r>
      <w:r>
        <w:rPr>
          <w:u w:val="single"/>
        </w:rPr>
        <w:t>__</w:t>
      </w:r>
      <w:r w:rsidR="00004236">
        <w:rPr>
          <w:u w:val="single"/>
        </w:rPr>
        <w:t>4</w:t>
      </w:r>
      <w:r>
        <w:rPr>
          <w:u w:val="single"/>
        </w:rPr>
        <w:t>_</w:t>
      </w:r>
      <w:r>
        <w:t xml:space="preserve"> HIDRÓGENOS  _</w:t>
      </w:r>
      <w:r>
        <w:rPr>
          <w:u w:val="single"/>
        </w:rPr>
        <w:t>_</w:t>
      </w:r>
      <w:r w:rsidR="00004236">
        <w:rPr>
          <w:u w:val="single"/>
        </w:rPr>
        <w:t>4</w:t>
      </w:r>
      <w:r>
        <w:rPr>
          <w:u w:val="single"/>
        </w:rPr>
        <w:t>_</w:t>
      </w:r>
    </w:p>
    <w:p w:rsidR="00725239" w:rsidRDefault="00725239" w:rsidP="00CC22FE">
      <w:r>
        <w:t xml:space="preserve">                        __</w:t>
      </w:r>
      <w:r>
        <w:rPr>
          <w:u w:val="single"/>
        </w:rPr>
        <w:t xml:space="preserve">2__  </w:t>
      </w:r>
      <w:r>
        <w:t xml:space="preserve">OXÍGENOS  </w:t>
      </w:r>
      <w:r>
        <w:rPr>
          <w:u w:val="single"/>
        </w:rPr>
        <w:t>__2__</w:t>
      </w:r>
    </w:p>
    <w:p w:rsidR="00725239" w:rsidRDefault="00725239" w:rsidP="00CC22FE">
      <w:r>
        <w:t>FORMACIÓN DEL AMONIACO</w:t>
      </w:r>
    </w:p>
    <w:p w:rsidR="00725239" w:rsidRDefault="00725239" w:rsidP="00CC22FE"/>
    <w:p w:rsidR="00725239" w:rsidRDefault="006F6A3E" w:rsidP="00CC22FE">
      <w:pPr>
        <w:rPr>
          <w:vertAlign w:val="subscript"/>
        </w:rPr>
      </w:pPr>
      <w:r>
        <w:t xml:space="preserve">        </w:t>
      </w:r>
      <w:r w:rsidR="00725239">
        <w:t>N</w:t>
      </w:r>
      <w:r w:rsidR="00725239">
        <w:rPr>
          <w:vertAlign w:val="subscript"/>
        </w:rPr>
        <w:t xml:space="preserve">2      </w:t>
      </w:r>
      <w:r>
        <w:rPr>
          <w:vertAlign w:val="subscript"/>
        </w:rPr>
        <w:t xml:space="preserve">      </w:t>
      </w:r>
      <w:r w:rsidR="00725239">
        <w:rPr>
          <w:vertAlign w:val="subscript"/>
        </w:rPr>
        <w:t xml:space="preserve"> </w:t>
      </w:r>
      <w:r w:rsidR="00725239">
        <w:t xml:space="preserve">+   </w:t>
      </w:r>
      <w:r>
        <w:t xml:space="preserve">    </w:t>
      </w:r>
      <w:r w:rsidR="00725239">
        <w:t xml:space="preserve"> </w:t>
      </w:r>
      <w:r w:rsidR="00004236">
        <w:t>3</w:t>
      </w:r>
      <w:r w:rsidR="00725239">
        <w:t xml:space="preserve">  H</w:t>
      </w:r>
      <w:r w:rsidR="00725239">
        <w:rPr>
          <w:vertAlign w:val="subscript"/>
        </w:rPr>
        <w:t>2</w:t>
      </w:r>
      <w:r w:rsidR="00725239">
        <w:t xml:space="preserve">      ____________          </w:t>
      </w:r>
      <w:r w:rsidR="00004236">
        <w:t>2</w:t>
      </w:r>
      <w:r w:rsidR="00725239">
        <w:t>N H</w:t>
      </w:r>
      <w:r w:rsidR="00725239">
        <w:rPr>
          <w:vertAlign w:val="subscript"/>
        </w:rPr>
        <w:t>3</w:t>
      </w:r>
    </w:p>
    <w:p w:rsidR="006F6A3E" w:rsidRPr="006F6A3E" w:rsidRDefault="006F6A3E" w:rsidP="00CC22FE">
      <w:r>
        <w:t xml:space="preserve">NITRÓGENO +  HIDRÓGENO                         AMONIACO    </w:t>
      </w:r>
    </w:p>
    <w:p w:rsidR="00725239" w:rsidRPr="00725239" w:rsidRDefault="00725239" w:rsidP="00CC22FE"/>
    <w:p w:rsidR="00725239" w:rsidRPr="00725239" w:rsidRDefault="00725239" w:rsidP="00CC22FE">
      <w:r>
        <w:rPr>
          <w:u w:val="single"/>
        </w:rPr>
        <w:t xml:space="preserve">          </w:t>
      </w:r>
    </w:p>
    <w:p w:rsidR="00725239" w:rsidRPr="00725239" w:rsidRDefault="00725239" w:rsidP="00CC22FE"/>
    <w:p w:rsidR="00725239" w:rsidRDefault="00725239" w:rsidP="00CC22FE"/>
    <w:p w:rsidR="00725239" w:rsidRDefault="00725239" w:rsidP="00CC22FE"/>
    <w:p w:rsidR="00004236" w:rsidRDefault="00004236" w:rsidP="00CC22FE"/>
    <w:p w:rsidR="00725239" w:rsidRPr="008B2872" w:rsidRDefault="00725239" w:rsidP="00CC22FE"/>
    <w:p w:rsidR="005A3C17" w:rsidRDefault="005A3C17" w:rsidP="00CC22FE">
      <w:r>
        <w:t xml:space="preserve">     3.-PROPIEDADES E LAS MEZCLAS:</w:t>
      </w:r>
      <w:r w:rsidR="00004236">
        <w:t>2</w:t>
      </w:r>
    </w:p>
    <w:p w:rsidR="005A3C17" w:rsidRDefault="005A3C17" w:rsidP="00CC22FE">
      <w:r>
        <w:t xml:space="preserve">       Se clasifican en homogéneas y heterogéneas</w:t>
      </w:r>
    </w:p>
    <w:p w:rsidR="005A3C17" w:rsidRDefault="005A3C17" w:rsidP="00CC22FE">
      <w:r>
        <w:t xml:space="preserve">       Formadas por un soluto y un solvente</w:t>
      </w:r>
    </w:p>
    <w:p w:rsidR="005A3C17" w:rsidRDefault="005A3C17" w:rsidP="00CC22FE">
      <w:r>
        <w:t xml:space="preserve">      Se pueden separa</w:t>
      </w:r>
      <w:r w:rsidR="006819A4">
        <w:t xml:space="preserve">r </w:t>
      </w:r>
      <w:r>
        <w:t>por procedimientos mecánicos</w:t>
      </w:r>
      <w:r w:rsidR="000603BB">
        <w:t xml:space="preserve"> y físicos</w:t>
      </w:r>
    </w:p>
    <w:p w:rsidR="000603BB" w:rsidRDefault="000603BB" w:rsidP="00CC22FE">
      <w:r>
        <w:t xml:space="preserve">      Composición variable</w:t>
      </w:r>
    </w:p>
    <w:p w:rsidR="000603BB" w:rsidRDefault="000603BB" w:rsidP="00CC22FE">
      <w:r>
        <w:t xml:space="preserve">      Son llamadas también dispersiones</w:t>
      </w:r>
    </w:p>
    <w:p w:rsidR="005A3C17" w:rsidRDefault="005A3C17" w:rsidP="00CC22FE"/>
    <w:p w:rsidR="00165FD2" w:rsidRDefault="00165FD2" w:rsidP="00CC22FE"/>
    <w:p w:rsidR="00165FD2" w:rsidRDefault="00165FD2" w:rsidP="00CC22FE"/>
    <w:p w:rsidR="006E5057" w:rsidRDefault="006E5057" w:rsidP="00CC22FE"/>
    <w:p w:rsidR="008D0CD2" w:rsidRDefault="008D0CD2" w:rsidP="00CC22FE"/>
    <w:p w:rsidR="008D0CD2" w:rsidRDefault="008D0CD2" w:rsidP="00CC22FE"/>
    <w:p w:rsidR="008D0CD2" w:rsidRDefault="008D0CD2" w:rsidP="00CC22FE"/>
    <w:p w:rsidR="008D0CD2" w:rsidRDefault="008D0CD2" w:rsidP="00CC22FE"/>
    <w:p w:rsidR="008D0CD2" w:rsidRPr="00871E30" w:rsidRDefault="008D0CD2" w:rsidP="00CC22FE"/>
    <w:p w:rsidR="00A06E49" w:rsidRPr="00871E30" w:rsidRDefault="00A06E49" w:rsidP="00CC22FE">
      <w:r w:rsidRPr="00871E30">
        <w:t xml:space="preserve">                                                     </w:t>
      </w:r>
    </w:p>
    <w:p w:rsidR="00770641" w:rsidRPr="00871E30" w:rsidRDefault="00770641" w:rsidP="00CC22FE"/>
    <w:p w:rsidR="00770641" w:rsidRPr="00871E30" w:rsidRDefault="00770641" w:rsidP="00CC22FE"/>
    <w:p w:rsidR="00A249BF" w:rsidRPr="00871E30" w:rsidRDefault="00A249BF" w:rsidP="00CC22FE">
      <w:r w:rsidRPr="00871E30">
        <w:t xml:space="preserve">        </w:t>
      </w:r>
    </w:p>
    <w:p w:rsidR="00770641" w:rsidRPr="00871E30" w:rsidRDefault="00770641" w:rsidP="00CC22FE"/>
    <w:p w:rsidR="00770641" w:rsidRPr="00871E30" w:rsidRDefault="00770641" w:rsidP="00CC22FE"/>
    <w:p w:rsidR="00770641" w:rsidRPr="00871E30" w:rsidRDefault="00770641" w:rsidP="00CC22FE"/>
    <w:p w:rsidR="00770641" w:rsidRPr="00871E30" w:rsidRDefault="00770641" w:rsidP="00CC22FE"/>
    <w:p w:rsidR="00770641" w:rsidRPr="00871E30" w:rsidRDefault="00770641" w:rsidP="00CC22FE"/>
    <w:p w:rsidR="00770641" w:rsidRPr="00871E30" w:rsidRDefault="00770641" w:rsidP="00CC22FE"/>
    <w:p w:rsidR="00770641" w:rsidRPr="00871E30" w:rsidRDefault="00770641" w:rsidP="00CC22FE"/>
    <w:p w:rsidR="00A249BF" w:rsidRPr="00871E30" w:rsidRDefault="00A249BF" w:rsidP="00CC22FE"/>
    <w:p w:rsidR="005D25C4" w:rsidRPr="00871E30" w:rsidRDefault="005D25C4" w:rsidP="00CC22FE"/>
    <w:p w:rsidR="005A19D4" w:rsidRPr="00871E30" w:rsidRDefault="005A19D4" w:rsidP="00CC22FE"/>
    <w:p w:rsidR="00584F30" w:rsidRPr="00871E30" w:rsidRDefault="00584F30" w:rsidP="00CC22FE"/>
    <w:p w:rsidR="004123DE" w:rsidRPr="00871E30" w:rsidRDefault="004123DE" w:rsidP="00CC22FE"/>
    <w:p w:rsidR="004123DE" w:rsidRPr="00871E30" w:rsidRDefault="004123DE" w:rsidP="00CC22FE"/>
    <w:p w:rsidR="004123DE" w:rsidRPr="00871E30" w:rsidRDefault="004123DE" w:rsidP="00CC22FE"/>
    <w:p w:rsidR="004123DE" w:rsidRPr="00871E30" w:rsidRDefault="004123DE" w:rsidP="00CC22FE"/>
    <w:p w:rsidR="004123DE" w:rsidRPr="00871E30" w:rsidRDefault="004123DE" w:rsidP="00CC22FE"/>
    <w:p w:rsidR="004123DE" w:rsidRPr="00871E30" w:rsidRDefault="004123DE" w:rsidP="00CC22FE"/>
    <w:p w:rsidR="004123DE" w:rsidRPr="00871E30" w:rsidRDefault="004123DE" w:rsidP="00CC22FE"/>
    <w:p w:rsidR="004123DE" w:rsidRPr="00871E30" w:rsidRDefault="004123DE" w:rsidP="00CC22FE"/>
    <w:p w:rsidR="004123DE" w:rsidRPr="00871E30" w:rsidRDefault="004123DE" w:rsidP="00CC22FE"/>
    <w:p w:rsidR="00A86F30" w:rsidRPr="00871E30" w:rsidRDefault="00A86F30" w:rsidP="00CC22FE"/>
    <w:p w:rsidR="004A53FE" w:rsidRPr="00871E30" w:rsidRDefault="004A53FE" w:rsidP="00CC22FE"/>
    <w:p w:rsidR="00FB339E" w:rsidRPr="00871E30" w:rsidRDefault="00FB339E" w:rsidP="00CC22FE"/>
    <w:p w:rsidR="00C97812" w:rsidRPr="00871E30" w:rsidRDefault="00C97812" w:rsidP="00CC22FE"/>
    <w:p w:rsidR="0012512B" w:rsidRPr="00871E30" w:rsidRDefault="0012512B" w:rsidP="00CC22FE"/>
    <w:p w:rsidR="00656E0B" w:rsidRPr="00871E30" w:rsidRDefault="00656E0B" w:rsidP="00CC22FE"/>
    <w:p w:rsidR="00656E0B" w:rsidRPr="00871E30" w:rsidRDefault="00656E0B" w:rsidP="00CC22FE"/>
    <w:p w:rsidR="00312713" w:rsidRPr="00871E30" w:rsidRDefault="00CC22FE" w:rsidP="00312713">
      <w:r w:rsidRPr="00871E30">
        <w:t xml:space="preserve">                                                      </w:t>
      </w:r>
      <w:r w:rsidR="00312713" w:rsidRPr="00871E30">
        <w:t xml:space="preserve"> </w:t>
      </w:r>
    </w:p>
    <w:p w:rsidR="00312713" w:rsidRPr="00871E30" w:rsidRDefault="00312713" w:rsidP="00312713"/>
    <w:p w:rsidR="00CC22FE" w:rsidRPr="00871E30" w:rsidRDefault="00CC22FE" w:rsidP="00CC22FE">
      <w:pPr>
        <w:pStyle w:val="Prrafodelista"/>
      </w:pPr>
    </w:p>
    <w:p w:rsidR="00CC22FE" w:rsidRPr="00871E30" w:rsidRDefault="00CC22FE" w:rsidP="00CC22FE">
      <w:pPr>
        <w:pStyle w:val="Prrafodelista"/>
      </w:pPr>
    </w:p>
    <w:p w:rsidR="00CC22FE" w:rsidRPr="00871E30" w:rsidRDefault="00CC22FE" w:rsidP="00CC22FE">
      <w:pPr>
        <w:pStyle w:val="Prrafodelista"/>
      </w:pPr>
    </w:p>
    <w:sectPr w:rsidR="00CC22FE" w:rsidRPr="00871E3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5239" w:rsidRDefault="00725239" w:rsidP="00725239">
      <w:pPr>
        <w:spacing w:after="0" w:line="240" w:lineRule="auto"/>
      </w:pPr>
      <w:r>
        <w:separator/>
      </w:r>
    </w:p>
  </w:endnote>
  <w:endnote w:type="continuationSeparator" w:id="0">
    <w:p w:rsidR="00725239" w:rsidRDefault="00725239" w:rsidP="00725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5239" w:rsidRDefault="00725239" w:rsidP="00725239">
      <w:pPr>
        <w:spacing w:after="0" w:line="240" w:lineRule="auto"/>
      </w:pPr>
      <w:r>
        <w:separator/>
      </w:r>
    </w:p>
  </w:footnote>
  <w:footnote w:type="continuationSeparator" w:id="0">
    <w:p w:rsidR="00725239" w:rsidRDefault="00725239" w:rsidP="007252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52798"/>
    <w:multiLevelType w:val="hybridMultilevel"/>
    <w:tmpl w:val="31D2A0B2"/>
    <w:lvl w:ilvl="0" w:tplc="91E463D4">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36C64E3"/>
    <w:multiLevelType w:val="hybridMultilevel"/>
    <w:tmpl w:val="2C1C7C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52918CD"/>
    <w:multiLevelType w:val="hybridMultilevel"/>
    <w:tmpl w:val="2B26AE72"/>
    <w:lvl w:ilvl="0" w:tplc="79AC2D1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642760"/>
    <w:multiLevelType w:val="hybridMultilevel"/>
    <w:tmpl w:val="50B225E0"/>
    <w:lvl w:ilvl="0" w:tplc="4E441AC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42C11B2"/>
    <w:multiLevelType w:val="hybridMultilevel"/>
    <w:tmpl w:val="FE5E2380"/>
    <w:lvl w:ilvl="0" w:tplc="EB32814E">
      <w:start w:val="4"/>
      <w:numFmt w:val="decimal"/>
      <w:lvlText w:val="%1"/>
      <w:lvlJc w:val="left"/>
      <w:pPr>
        <w:ind w:left="1485" w:hanging="360"/>
      </w:pPr>
      <w:rPr>
        <w:rFonts w:hint="default"/>
      </w:rPr>
    </w:lvl>
    <w:lvl w:ilvl="1" w:tplc="080A0019" w:tentative="1">
      <w:start w:val="1"/>
      <w:numFmt w:val="lowerLetter"/>
      <w:lvlText w:val="%2."/>
      <w:lvlJc w:val="left"/>
      <w:pPr>
        <w:ind w:left="2205" w:hanging="360"/>
      </w:pPr>
    </w:lvl>
    <w:lvl w:ilvl="2" w:tplc="080A001B" w:tentative="1">
      <w:start w:val="1"/>
      <w:numFmt w:val="lowerRoman"/>
      <w:lvlText w:val="%3."/>
      <w:lvlJc w:val="right"/>
      <w:pPr>
        <w:ind w:left="2925" w:hanging="180"/>
      </w:pPr>
    </w:lvl>
    <w:lvl w:ilvl="3" w:tplc="080A000F" w:tentative="1">
      <w:start w:val="1"/>
      <w:numFmt w:val="decimal"/>
      <w:lvlText w:val="%4."/>
      <w:lvlJc w:val="left"/>
      <w:pPr>
        <w:ind w:left="3645" w:hanging="360"/>
      </w:pPr>
    </w:lvl>
    <w:lvl w:ilvl="4" w:tplc="080A0019" w:tentative="1">
      <w:start w:val="1"/>
      <w:numFmt w:val="lowerLetter"/>
      <w:lvlText w:val="%5."/>
      <w:lvlJc w:val="left"/>
      <w:pPr>
        <w:ind w:left="4365" w:hanging="360"/>
      </w:pPr>
    </w:lvl>
    <w:lvl w:ilvl="5" w:tplc="080A001B" w:tentative="1">
      <w:start w:val="1"/>
      <w:numFmt w:val="lowerRoman"/>
      <w:lvlText w:val="%6."/>
      <w:lvlJc w:val="right"/>
      <w:pPr>
        <w:ind w:left="5085" w:hanging="180"/>
      </w:pPr>
    </w:lvl>
    <w:lvl w:ilvl="6" w:tplc="080A000F" w:tentative="1">
      <w:start w:val="1"/>
      <w:numFmt w:val="decimal"/>
      <w:lvlText w:val="%7."/>
      <w:lvlJc w:val="left"/>
      <w:pPr>
        <w:ind w:left="5805" w:hanging="360"/>
      </w:pPr>
    </w:lvl>
    <w:lvl w:ilvl="7" w:tplc="080A0019" w:tentative="1">
      <w:start w:val="1"/>
      <w:numFmt w:val="lowerLetter"/>
      <w:lvlText w:val="%8."/>
      <w:lvlJc w:val="left"/>
      <w:pPr>
        <w:ind w:left="6525" w:hanging="360"/>
      </w:pPr>
    </w:lvl>
    <w:lvl w:ilvl="8" w:tplc="080A001B" w:tentative="1">
      <w:start w:val="1"/>
      <w:numFmt w:val="lowerRoman"/>
      <w:lvlText w:val="%9."/>
      <w:lvlJc w:val="right"/>
      <w:pPr>
        <w:ind w:left="7245" w:hanging="180"/>
      </w:pPr>
    </w:lvl>
  </w:abstractNum>
  <w:abstractNum w:abstractNumId="5" w15:restartNumberingAfterBreak="0">
    <w:nsid w:val="15AA4A29"/>
    <w:multiLevelType w:val="hybridMultilevel"/>
    <w:tmpl w:val="5D16B094"/>
    <w:lvl w:ilvl="0" w:tplc="DF5EC71E">
      <w:numFmt w:val="decimal"/>
      <w:lvlText w:val="%1."/>
      <w:lvlJc w:val="left"/>
      <w:pPr>
        <w:ind w:left="1425" w:hanging="360"/>
      </w:pPr>
      <w:rPr>
        <w:rFonts w:hint="default"/>
      </w:r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6" w15:restartNumberingAfterBreak="0">
    <w:nsid w:val="16922053"/>
    <w:multiLevelType w:val="hybridMultilevel"/>
    <w:tmpl w:val="FD8A44BC"/>
    <w:lvl w:ilvl="0" w:tplc="A4469B30">
      <w:numFmt w:val="decimal"/>
      <w:lvlText w:val="%1."/>
      <w:lvlJc w:val="left"/>
      <w:pPr>
        <w:ind w:left="555" w:hanging="360"/>
      </w:pPr>
      <w:rPr>
        <w:rFonts w:hint="default"/>
      </w:rPr>
    </w:lvl>
    <w:lvl w:ilvl="1" w:tplc="080A0019" w:tentative="1">
      <w:start w:val="1"/>
      <w:numFmt w:val="lowerLetter"/>
      <w:lvlText w:val="%2."/>
      <w:lvlJc w:val="left"/>
      <w:pPr>
        <w:ind w:left="1275" w:hanging="360"/>
      </w:pPr>
    </w:lvl>
    <w:lvl w:ilvl="2" w:tplc="080A001B" w:tentative="1">
      <w:start w:val="1"/>
      <w:numFmt w:val="lowerRoman"/>
      <w:lvlText w:val="%3."/>
      <w:lvlJc w:val="right"/>
      <w:pPr>
        <w:ind w:left="1995" w:hanging="180"/>
      </w:pPr>
    </w:lvl>
    <w:lvl w:ilvl="3" w:tplc="080A000F" w:tentative="1">
      <w:start w:val="1"/>
      <w:numFmt w:val="decimal"/>
      <w:lvlText w:val="%4."/>
      <w:lvlJc w:val="left"/>
      <w:pPr>
        <w:ind w:left="2715" w:hanging="360"/>
      </w:pPr>
    </w:lvl>
    <w:lvl w:ilvl="4" w:tplc="080A0019" w:tentative="1">
      <w:start w:val="1"/>
      <w:numFmt w:val="lowerLetter"/>
      <w:lvlText w:val="%5."/>
      <w:lvlJc w:val="left"/>
      <w:pPr>
        <w:ind w:left="3435" w:hanging="360"/>
      </w:pPr>
    </w:lvl>
    <w:lvl w:ilvl="5" w:tplc="080A001B" w:tentative="1">
      <w:start w:val="1"/>
      <w:numFmt w:val="lowerRoman"/>
      <w:lvlText w:val="%6."/>
      <w:lvlJc w:val="right"/>
      <w:pPr>
        <w:ind w:left="4155" w:hanging="180"/>
      </w:pPr>
    </w:lvl>
    <w:lvl w:ilvl="6" w:tplc="080A000F" w:tentative="1">
      <w:start w:val="1"/>
      <w:numFmt w:val="decimal"/>
      <w:lvlText w:val="%7."/>
      <w:lvlJc w:val="left"/>
      <w:pPr>
        <w:ind w:left="4875" w:hanging="360"/>
      </w:pPr>
    </w:lvl>
    <w:lvl w:ilvl="7" w:tplc="080A0019" w:tentative="1">
      <w:start w:val="1"/>
      <w:numFmt w:val="lowerLetter"/>
      <w:lvlText w:val="%8."/>
      <w:lvlJc w:val="left"/>
      <w:pPr>
        <w:ind w:left="5595" w:hanging="360"/>
      </w:pPr>
    </w:lvl>
    <w:lvl w:ilvl="8" w:tplc="080A001B" w:tentative="1">
      <w:start w:val="1"/>
      <w:numFmt w:val="lowerRoman"/>
      <w:lvlText w:val="%9."/>
      <w:lvlJc w:val="right"/>
      <w:pPr>
        <w:ind w:left="6315" w:hanging="180"/>
      </w:pPr>
    </w:lvl>
  </w:abstractNum>
  <w:abstractNum w:abstractNumId="7" w15:restartNumberingAfterBreak="0">
    <w:nsid w:val="1AFB4470"/>
    <w:multiLevelType w:val="multilevel"/>
    <w:tmpl w:val="5DB8E604"/>
    <w:lvl w:ilvl="0">
      <w:numFmt w:val="decimal"/>
      <w:lvlText w:val="%1-0"/>
      <w:lvlJc w:val="left"/>
      <w:pPr>
        <w:ind w:left="975" w:hanging="495"/>
      </w:pPr>
      <w:rPr>
        <w:rFonts w:hint="default"/>
      </w:rPr>
    </w:lvl>
    <w:lvl w:ilvl="1">
      <w:start w:val="1"/>
      <w:numFmt w:val="decimalZero"/>
      <w:lvlText w:val="%1-%2"/>
      <w:lvlJc w:val="left"/>
      <w:pPr>
        <w:ind w:left="1683" w:hanging="495"/>
      </w:pPr>
      <w:rPr>
        <w:rFonts w:hint="default"/>
      </w:rPr>
    </w:lvl>
    <w:lvl w:ilvl="2">
      <w:start w:val="1"/>
      <w:numFmt w:val="decimal"/>
      <w:lvlText w:val="%1-%2.%3"/>
      <w:lvlJc w:val="left"/>
      <w:pPr>
        <w:ind w:left="2616" w:hanging="720"/>
      </w:pPr>
      <w:rPr>
        <w:rFonts w:hint="default"/>
      </w:rPr>
    </w:lvl>
    <w:lvl w:ilvl="3">
      <w:start w:val="1"/>
      <w:numFmt w:val="decimal"/>
      <w:lvlText w:val="%1-%2.%3.%4"/>
      <w:lvlJc w:val="left"/>
      <w:pPr>
        <w:ind w:left="3324" w:hanging="720"/>
      </w:pPr>
      <w:rPr>
        <w:rFonts w:hint="default"/>
      </w:rPr>
    </w:lvl>
    <w:lvl w:ilvl="4">
      <w:start w:val="1"/>
      <w:numFmt w:val="decimal"/>
      <w:lvlText w:val="%1-%2.%3.%4.%5"/>
      <w:lvlJc w:val="left"/>
      <w:pPr>
        <w:ind w:left="4392" w:hanging="1080"/>
      </w:pPr>
      <w:rPr>
        <w:rFonts w:hint="default"/>
      </w:rPr>
    </w:lvl>
    <w:lvl w:ilvl="5">
      <w:start w:val="1"/>
      <w:numFmt w:val="decimal"/>
      <w:lvlText w:val="%1-%2.%3.%4.%5.%6"/>
      <w:lvlJc w:val="left"/>
      <w:pPr>
        <w:ind w:left="5100" w:hanging="1080"/>
      </w:pPr>
      <w:rPr>
        <w:rFonts w:hint="default"/>
      </w:rPr>
    </w:lvl>
    <w:lvl w:ilvl="6">
      <w:start w:val="1"/>
      <w:numFmt w:val="decimal"/>
      <w:lvlText w:val="%1-%2.%3.%4.%5.%6.%7"/>
      <w:lvlJc w:val="left"/>
      <w:pPr>
        <w:ind w:left="6168" w:hanging="1440"/>
      </w:pPr>
      <w:rPr>
        <w:rFonts w:hint="default"/>
      </w:rPr>
    </w:lvl>
    <w:lvl w:ilvl="7">
      <w:start w:val="1"/>
      <w:numFmt w:val="decimal"/>
      <w:lvlText w:val="%1-%2.%3.%4.%5.%6.%7.%8"/>
      <w:lvlJc w:val="left"/>
      <w:pPr>
        <w:ind w:left="6876" w:hanging="1440"/>
      </w:pPr>
      <w:rPr>
        <w:rFonts w:hint="default"/>
      </w:rPr>
    </w:lvl>
    <w:lvl w:ilvl="8">
      <w:start w:val="1"/>
      <w:numFmt w:val="decimal"/>
      <w:lvlText w:val="%1-%2.%3.%4.%5.%6.%7.%8.%9"/>
      <w:lvlJc w:val="left"/>
      <w:pPr>
        <w:ind w:left="7944" w:hanging="1800"/>
      </w:pPr>
      <w:rPr>
        <w:rFonts w:hint="default"/>
      </w:rPr>
    </w:lvl>
  </w:abstractNum>
  <w:abstractNum w:abstractNumId="8" w15:restartNumberingAfterBreak="0">
    <w:nsid w:val="23A22DEF"/>
    <w:multiLevelType w:val="hybridMultilevel"/>
    <w:tmpl w:val="CE5EA14A"/>
    <w:lvl w:ilvl="0" w:tplc="1BA0105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A9C6AC3"/>
    <w:multiLevelType w:val="multilevel"/>
    <w:tmpl w:val="1F22A7D8"/>
    <w:lvl w:ilvl="0">
      <w:numFmt w:val="decimal"/>
      <w:lvlText w:val="%1.0"/>
      <w:lvlJc w:val="left"/>
      <w:pPr>
        <w:ind w:left="480" w:hanging="480"/>
      </w:pPr>
      <w:rPr>
        <w:rFonts w:hint="default"/>
      </w:rPr>
    </w:lvl>
    <w:lvl w:ilvl="1">
      <w:start w:val="1"/>
      <w:numFmt w:val="decimalZero"/>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0" w15:restartNumberingAfterBreak="0">
    <w:nsid w:val="2C796407"/>
    <w:multiLevelType w:val="hybridMultilevel"/>
    <w:tmpl w:val="1E483B84"/>
    <w:lvl w:ilvl="0" w:tplc="27B0CED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DB954C7"/>
    <w:multiLevelType w:val="multilevel"/>
    <w:tmpl w:val="1604158E"/>
    <w:lvl w:ilvl="0">
      <w:numFmt w:val="decimal"/>
      <w:lvlText w:val="%1.0"/>
      <w:lvlJc w:val="left"/>
      <w:pPr>
        <w:ind w:left="555" w:hanging="555"/>
      </w:pPr>
      <w:rPr>
        <w:rFonts w:hint="default"/>
      </w:rPr>
    </w:lvl>
    <w:lvl w:ilvl="1">
      <w:start w:val="1"/>
      <w:numFmt w:val="decimalZero"/>
      <w:lvlText w:val="%1.%2"/>
      <w:lvlJc w:val="left"/>
      <w:pPr>
        <w:ind w:left="1263" w:hanging="55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2" w15:restartNumberingAfterBreak="0">
    <w:nsid w:val="31C635FF"/>
    <w:multiLevelType w:val="hybridMultilevel"/>
    <w:tmpl w:val="1E32A3D0"/>
    <w:lvl w:ilvl="0" w:tplc="3DBCE29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A503BDC"/>
    <w:multiLevelType w:val="hybridMultilevel"/>
    <w:tmpl w:val="52F8577C"/>
    <w:lvl w:ilvl="0" w:tplc="78D2A4F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EC42EDC"/>
    <w:multiLevelType w:val="hybridMultilevel"/>
    <w:tmpl w:val="C6DEB518"/>
    <w:lvl w:ilvl="0" w:tplc="AB5A22F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1B05115"/>
    <w:multiLevelType w:val="hybridMultilevel"/>
    <w:tmpl w:val="4AF4C8F2"/>
    <w:lvl w:ilvl="0" w:tplc="BEB2699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C830796"/>
    <w:multiLevelType w:val="hybridMultilevel"/>
    <w:tmpl w:val="970419FC"/>
    <w:lvl w:ilvl="0" w:tplc="CE70595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9A84DA1"/>
    <w:multiLevelType w:val="hybridMultilevel"/>
    <w:tmpl w:val="45124C82"/>
    <w:lvl w:ilvl="0" w:tplc="26CCBC66">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A9726BF"/>
    <w:multiLevelType w:val="hybridMultilevel"/>
    <w:tmpl w:val="3A3A2884"/>
    <w:lvl w:ilvl="0" w:tplc="DC2AB6CC">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AA1118A"/>
    <w:multiLevelType w:val="hybridMultilevel"/>
    <w:tmpl w:val="F63C2370"/>
    <w:lvl w:ilvl="0" w:tplc="080A0017">
      <w:start w:val="2"/>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E024C90"/>
    <w:multiLevelType w:val="hybridMultilevel"/>
    <w:tmpl w:val="BC2ECEDE"/>
    <w:lvl w:ilvl="0" w:tplc="C62E4DA8">
      <w:start w:val="9"/>
      <w:numFmt w:val="bullet"/>
      <w:lvlText w:val=""/>
      <w:lvlJc w:val="left"/>
      <w:pPr>
        <w:ind w:left="510" w:hanging="360"/>
      </w:pPr>
      <w:rPr>
        <w:rFonts w:ascii="Symbol" w:eastAsiaTheme="minorHAnsi" w:hAnsi="Symbol" w:cstheme="minorBidi" w:hint="default"/>
      </w:rPr>
    </w:lvl>
    <w:lvl w:ilvl="1" w:tplc="080A0003" w:tentative="1">
      <w:start w:val="1"/>
      <w:numFmt w:val="bullet"/>
      <w:lvlText w:val="o"/>
      <w:lvlJc w:val="left"/>
      <w:pPr>
        <w:ind w:left="1230" w:hanging="360"/>
      </w:pPr>
      <w:rPr>
        <w:rFonts w:ascii="Courier New" w:hAnsi="Courier New" w:cs="Courier New" w:hint="default"/>
      </w:rPr>
    </w:lvl>
    <w:lvl w:ilvl="2" w:tplc="080A0005" w:tentative="1">
      <w:start w:val="1"/>
      <w:numFmt w:val="bullet"/>
      <w:lvlText w:val=""/>
      <w:lvlJc w:val="left"/>
      <w:pPr>
        <w:ind w:left="1950" w:hanging="360"/>
      </w:pPr>
      <w:rPr>
        <w:rFonts w:ascii="Wingdings" w:hAnsi="Wingdings" w:hint="default"/>
      </w:rPr>
    </w:lvl>
    <w:lvl w:ilvl="3" w:tplc="080A0001" w:tentative="1">
      <w:start w:val="1"/>
      <w:numFmt w:val="bullet"/>
      <w:lvlText w:val=""/>
      <w:lvlJc w:val="left"/>
      <w:pPr>
        <w:ind w:left="2670" w:hanging="360"/>
      </w:pPr>
      <w:rPr>
        <w:rFonts w:ascii="Symbol" w:hAnsi="Symbol" w:hint="default"/>
      </w:rPr>
    </w:lvl>
    <w:lvl w:ilvl="4" w:tplc="080A0003" w:tentative="1">
      <w:start w:val="1"/>
      <w:numFmt w:val="bullet"/>
      <w:lvlText w:val="o"/>
      <w:lvlJc w:val="left"/>
      <w:pPr>
        <w:ind w:left="3390" w:hanging="360"/>
      </w:pPr>
      <w:rPr>
        <w:rFonts w:ascii="Courier New" w:hAnsi="Courier New" w:cs="Courier New" w:hint="default"/>
      </w:rPr>
    </w:lvl>
    <w:lvl w:ilvl="5" w:tplc="080A0005" w:tentative="1">
      <w:start w:val="1"/>
      <w:numFmt w:val="bullet"/>
      <w:lvlText w:val=""/>
      <w:lvlJc w:val="left"/>
      <w:pPr>
        <w:ind w:left="4110" w:hanging="360"/>
      </w:pPr>
      <w:rPr>
        <w:rFonts w:ascii="Wingdings" w:hAnsi="Wingdings" w:hint="default"/>
      </w:rPr>
    </w:lvl>
    <w:lvl w:ilvl="6" w:tplc="080A0001" w:tentative="1">
      <w:start w:val="1"/>
      <w:numFmt w:val="bullet"/>
      <w:lvlText w:val=""/>
      <w:lvlJc w:val="left"/>
      <w:pPr>
        <w:ind w:left="4830" w:hanging="360"/>
      </w:pPr>
      <w:rPr>
        <w:rFonts w:ascii="Symbol" w:hAnsi="Symbol" w:hint="default"/>
      </w:rPr>
    </w:lvl>
    <w:lvl w:ilvl="7" w:tplc="080A0003" w:tentative="1">
      <w:start w:val="1"/>
      <w:numFmt w:val="bullet"/>
      <w:lvlText w:val="o"/>
      <w:lvlJc w:val="left"/>
      <w:pPr>
        <w:ind w:left="5550" w:hanging="360"/>
      </w:pPr>
      <w:rPr>
        <w:rFonts w:ascii="Courier New" w:hAnsi="Courier New" w:cs="Courier New" w:hint="default"/>
      </w:rPr>
    </w:lvl>
    <w:lvl w:ilvl="8" w:tplc="080A0005" w:tentative="1">
      <w:start w:val="1"/>
      <w:numFmt w:val="bullet"/>
      <w:lvlText w:val=""/>
      <w:lvlJc w:val="left"/>
      <w:pPr>
        <w:ind w:left="6270" w:hanging="360"/>
      </w:pPr>
      <w:rPr>
        <w:rFonts w:ascii="Wingdings" w:hAnsi="Wingdings" w:hint="default"/>
      </w:rPr>
    </w:lvl>
  </w:abstractNum>
  <w:abstractNum w:abstractNumId="21" w15:restartNumberingAfterBreak="0">
    <w:nsid w:val="6176458C"/>
    <w:multiLevelType w:val="multilevel"/>
    <w:tmpl w:val="BB588FD8"/>
    <w:lvl w:ilvl="0">
      <w:start w:val="4"/>
      <w:numFmt w:val="decimal"/>
      <w:lvlText w:val="%1"/>
      <w:lvlJc w:val="left"/>
      <w:pPr>
        <w:ind w:left="375" w:hanging="375"/>
      </w:pPr>
      <w:rPr>
        <w:rFonts w:hint="default"/>
      </w:rPr>
    </w:lvl>
    <w:lvl w:ilvl="1">
      <w:start w:val="98"/>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63A32518"/>
    <w:multiLevelType w:val="hybridMultilevel"/>
    <w:tmpl w:val="EA12723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64A632C"/>
    <w:multiLevelType w:val="hybridMultilevel"/>
    <w:tmpl w:val="273A21EA"/>
    <w:lvl w:ilvl="0" w:tplc="CEF87904">
      <w:numFmt w:val="decimal"/>
      <w:lvlText w:val="%1."/>
      <w:lvlJc w:val="left"/>
      <w:pPr>
        <w:ind w:left="1530" w:hanging="360"/>
      </w:pPr>
      <w:rPr>
        <w:rFonts w:hint="default"/>
      </w:rPr>
    </w:lvl>
    <w:lvl w:ilvl="1" w:tplc="080A0019" w:tentative="1">
      <w:start w:val="1"/>
      <w:numFmt w:val="lowerLetter"/>
      <w:lvlText w:val="%2."/>
      <w:lvlJc w:val="left"/>
      <w:pPr>
        <w:ind w:left="2250" w:hanging="360"/>
      </w:pPr>
    </w:lvl>
    <w:lvl w:ilvl="2" w:tplc="080A001B" w:tentative="1">
      <w:start w:val="1"/>
      <w:numFmt w:val="lowerRoman"/>
      <w:lvlText w:val="%3."/>
      <w:lvlJc w:val="right"/>
      <w:pPr>
        <w:ind w:left="2970" w:hanging="180"/>
      </w:pPr>
    </w:lvl>
    <w:lvl w:ilvl="3" w:tplc="080A000F" w:tentative="1">
      <w:start w:val="1"/>
      <w:numFmt w:val="decimal"/>
      <w:lvlText w:val="%4."/>
      <w:lvlJc w:val="left"/>
      <w:pPr>
        <w:ind w:left="3690" w:hanging="360"/>
      </w:pPr>
    </w:lvl>
    <w:lvl w:ilvl="4" w:tplc="080A0019" w:tentative="1">
      <w:start w:val="1"/>
      <w:numFmt w:val="lowerLetter"/>
      <w:lvlText w:val="%5."/>
      <w:lvlJc w:val="left"/>
      <w:pPr>
        <w:ind w:left="4410" w:hanging="360"/>
      </w:pPr>
    </w:lvl>
    <w:lvl w:ilvl="5" w:tplc="080A001B" w:tentative="1">
      <w:start w:val="1"/>
      <w:numFmt w:val="lowerRoman"/>
      <w:lvlText w:val="%6."/>
      <w:lvlJc w:val="right"/>
      <w:pPr>
        <w:ind w:left="5130" w:hanging="180"/>
      </w:pPr>
    </w:lvl>
    <w:lvl w:ilvl="6" w:tplc="080A000F" w:tentative="1">
      <w:start w:val="1"/>
      <w:numFmt w:val="decimal"/>
      <w:lvlText w:val="%7."/>
      <w:lvlJc w:val="left"/>
      <w:pPr>
        <w:ind w:left="5850" w:hanging="360"/>
      </w:pPr>
    </w:lvl>
    <w:lvl w:ilvl="7" w:tplc="080A0019" w:tentative="1">
      <w:start w:val="1"/>
      <w:numFmt w:val="lowerLetter"/>
      <w:lvlText w:val="%8."/>
      <w:lvlJc w:val="left"/>
      <w:pPr>
        <w:ind w:left="6570" w:hanging="360"/>
      </w:pPr>
    </w:lvl>
    <w:lvl w:ilvl="8" w:tplc="080A001B" w:tentative="1">
      <w:start w:val="1"/>
      <w:numFmt w:val="lowerRoman"/>
      <w:lvlText w:val="%9."/>
      <w:lvlJc w:val="right"/>
      <w:pPr>
        <w:ind w:left="7290" w:hanging="180"/>
      </w:pPr>
    </w:lvl>
  </w:abstractNum>
  <w:abstractNum w:abstractNumId="24" w15:restartNumberingAfterBreak="0">
    <w:nsid w:val="67AE5030"/>
    <w:multiLevelType w:val="hybridMultilevel"/>
    <w:tmpl w:val="8D5ED2F2"/>
    <w:lvl w:ilvl="0" w:tplc="CCAC829E">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5" w15:restartNumberingAfterBreak="0">
    <w:nsid w:val="69262802"/>
    <w:multiLevelType w:val="hybridMultilevel"/>
    <w:tmpl w:val="971A501E"/>
    <w:lvl w:ilvl="0" w:tplc="E31E822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9B2247B"/>
    <w:multiLevelType w:val="hybridMultilevel"/>
    <w:tmpl w:val="301AD2BA"/>
    <w:lvl w:ilvl="0" w:tplc="F98E68C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7" w15:restartNumberingAfterBreak="0">
    <w:nsid w:val="6C8A2F3E"/>
    <w:multiLevelType w:val="multilevel"/>
    <w:tmpl w:val="5A0E4158"/>
    <w:lvl w:ilvl="0">
      <w:numFmt w:val="decimal"/>
      <w:lvlText w:val="%1.0"/>
      <w:lvlJc w:val="left"/>
      <w:pPr>
        <w:ind w:left="555" w:hanging="555"/>
      </w:pPr>
      <w:rPr>
        <w:rFonts w:hint="default"/>
      </w:rPr>
    </w:lvl>
    <w:lvl w:ilvl="1">
      <w:start w:val="1"/>
      <w:numFmt w:val="decimalZero"/>
      <w:lvlText w:val="%1.%2"/>
      <w:lvlJc w:val="left"/>
      <w:pPr>
        <w:ind w:left="1263" w:hanging="55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28" w15:restartNumberingAfterBreak="0">
    <w:nsid w:val="76A862A1"/>
    <w:multiLevelType w:val="hybridMultilevel"/>
    <w:tmpl w:val="1A1AD6C4"/>
    <w:lvl w:ilvl="0" w:tplc="3034A2C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7F40EA2"/>
    <w:multiLevelType w:val="hybridMultilevel"/>
    <w:tmpl w:val="F90857DE"/>
    <w:lvl w:ilvl="0" w:tplc="080A000F">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A526211"/>
    <w:multiLevelType w:val="multilevel"/>
    <w:tmpl w:val="F9C248D2"/>
    <w:lvl w:ilvl="0">
      <w:numFmt w:val="decimal"/>
      <w:lvlText w:val="%1.0"/>
      <w:lvlJc w:val="left"/>
      <w:pPr>
        <w:ind w:left="2323" w:hanging="480"/>
      </w:pPr>
      <w:rPr>
        <w:rFonts w:hint="default"/>
      </w:rPr>
    </w:lvl>
    <w:lvl w:ilvl="1">
      <w:start w:val="1"/>
      <w:numFmt w:val="decimalZero"/>
      <w:lvlText w:val="%1.%2"/>
      <w:lvlJc w:val="left"/>
      <w:pPr>
        <w:ind w:left="3031" w:hanging="480"/>
      </w:pPr>
      <w:rPr>
        <w:rFonts w:hint="default"/>
      </w:rPr>
    </w:lvl>
    <w:lvl w:ilvl="2">
      <w:start w:val="1"/>
      <w:numFmt w:val="decimal"/>
      <w:lvlText w:val="%1.%2.%3"/>
      <w:lvlJc w:val="left"/>
      <w:pPr>
        <w:ind w:left="3979" w:hanging="720"/>
      </w:pPr>
      <w:rPr>
        <w:rFonts w:hint="default"/>
      </w:rPr>
    </w:lvl>
    <w:lvl w:ilvl="3">
      <w:start w:val="1"/>
      <w:numFmt w:val="decimal"/>
      <w:lvlText w:val="%1.%2.%3.%4"/>
      <w:lvlJc w:val="left"/>
      <w:pPr>
        <w:ind w:left="4687" w:hanging="720"/>
      </w:pPr>
      <w:rPr>
        <w:rFonts w:hint="default"/>
      </w:rPr>
    </w:lvl>
    <w:lvl w:ilvl="4">
      <w:start w:val="1"/>
      <w:numFmt w:val="decimal"/>
      <w:lvlText w:val="%1.%2.%3.%4.%5"/>
      <w:lvlJc w:val="left"/>
      <w:pPr>
        <w:ind w:left="5755" w:hanging="1080"/>
      </w:pPr>
      <w:rPr>
        <w:rFonts w:hint="default"/>
      </w:rPr>
    </w:lvl>
    <w:lvl w:ilvl="5">
      <w:start w:val="1"/>
      <w:numFmt w:val="decimal"/>
      <w:lvlText w:val="%1.%2.%3.%4.%5.%6"/>
      <w:lvlJc w:val="left"/>
      <w:pPr>
        <w:ind w:left="6463" w:hanging="1080"/>
      </w:pPr>
      <w:rPr>
        <w:rFonts w:hint="default"/>
      </w:rPr>
    </w:lvl>
    <w:lvl w:ilvl="6">
      <w:start w:val="1"/>
      <w:numFmt w:val="decimal"/>
      <w:lvlText w:val="%1.%2.%3.%4.%5.%6.%7"/>
      <w:lvlJc w:val="left"/>
      <w:pPr>
        <w:ind w:left="7531" w:hanging="1440"/>
      </w:pPr>
      <w:rPr>
        <w:rFonts w:hint="default"/>
      </w:rPr>
    </w:lvl>
    <w:lvl w:ilvl="7">
      <w:start w:val="1"/>
      <w:numFmt w:val="decimal"/>
      <w:lvlText w:val="%1.%2.%3.%4.%5.%6.%7.%8"/>
      <w:lvlJc w:val="left"/>
      <w:pPr>
        <w:ind w:left="8239" w:hanging="1440"/>
      </w:pPr>
      <w:rPr>
        <w:rFonts w:hint="default"/>
      </w:rPr>
    </w:lvl>
    <w:lvl w:ilvl="8">
      <w:start w:val="1"/>
      <w:numFmt w:val="decimal"/>
      <w:lvlText w:val="%1.%2.%3.%4.%5.%6.%7.%8.%9"/>
      <w:lvlJc w:val="left"/>
      <w:pPr>
        <w:ind w:left="8947" w:hanging="1440"/>
      </w:pPr>
      <w:rPr>
        <w:rFonts w:hint="default"/>
      </w:rPr>
    </w:lvl>
  </w:abstractNum>
  <w:abstractNum w:abstractNumId="31" w15:restartNumberingAfterBreak="0">
    <w:nsid w:val="7D8774B5"/>
    <w:multiLevelType w:val="hybridMultilevel"/>
    <w:tmpl w:val="057E2F18"/>
    <w:lvl w:ilvl="0" w:tplc="A6B8734E">
      <w:numFmt w:val="decimal"/>
      <w:lvlText w:val="%1"/>
      <w:lvlJc w:val="left"/>
      <w:pPr>
        <w:ind w:left="1530" w:hanging="360"/>
      </w:pPr>
      <w:rPr>
        <w:rFonts w:hint="default"/>
      </w:rPr>
    </w:lvl>
    <w:lvl w:ilvl="1" w:tplc="080A0019" w:tentative="1">
      <w:start w:val="1"/>
      <w:numFmt w:val="lowerLetter"/>
      <w:lvlText w:val="%2."/>
      <w:lvlJc w:val="left"/>
      <w:pPr>
        <w:ind w:left="2250" w:hanging="360"/>
      </w:pPr>
    </w:lvl>
    <w:lvl w:ilvl="2" w:tplc="080A001B" w:tentative="1">
      <w:start w:val="1"/>
      <w:numFmt w:val="lowerRoman"/>
      <w:lvlText w:val="%3."/>
      <w:lvlJc w:val="right"/>
      <w:pPr>
        <w:ind w:left="2970" w:hanging="180"/>
      </w:pPr>
    </w:lvl>
    <w:lvl w:ilvl="3" w:tplc="080A000F" w:tentative="1">
      <w:start w:val="1"/>
      <w:numFmt w:val="decimal"/>
      <w:lvlText w:val="%4."/>
      <w:lvlJc w:val="left"/>
      <w:pPr>
        <w:ind w:left="3690" w:hanging="360"/>
      </w:pPr>
    </w:lvl>
    <w:lvl w:ilvl="4" w:tplc="080A0019" w:tentative="1">
      <w:start w:val="1"/>
      <w:numFmt w:val="lowerLetter"/>
      <w:lvlText w:val="%5."/>
      <w:lvlJc w:val="left"/>
      <w:pPr>
        <w:ind w:left="4410" w:hanging="360"/>
      </w:pPr>
    </w:lvl>
    <w:lvl w:ilvl="5" w:tplc="080A001B" w:tentative="1">
      <w:start w:val="1"/>
      <w:numFmt w:val="lowerRoman"/>
      <w:lvlText w:val="%6."/>
      <w:lvlJc w:val="right"/>
      <w:pPr>
        <w:ind w:left="5130" w:hanging="180"/>
      </w:pPr>
    </w:lvl>
    <w:lvl w:ilvl="6" w:tplc="080A000F" w:tentative="1">
      <w:start w:val="1"/>
      <w:numFmt w:val="decimal"/>
      <w:lvlText w:val="%7."/>
      <w:lvlJc w:val="left"/>
      <w:pPr>
        <w:ind w:left="5850" w:hanging="360"/>
      </w:pPr>
    </w:lvl>
    <w:lvl w:ilvl="7" w:tplc="080A0019" w:tentative="1">
      <w:start w:val="1"/>
      <w:numFmt w:val="lowerLetter"/>
      <w:lvlText w:val="%8."/>
      <w:lvlJc w:val="left"/>
      <w:pPr>
        <w:ind w:left="6570" w:hanging="360"/>
      </w:pPr>
    </w:lvl>
    <w:lvl w:ilvl="8" w:tplc="080A001B" w:tentative="1">
      <w:start w:val="1"/>
      <w:numFmt w:val="lowerRoman"/>
      <w:lvlText w:val="%9."/>
      <w:lvlJc w:val="right"/>
      <w:pPr>
        <w:ind w:left="7290" w:hanging="180"/>
      </w:pPr>
    </w:lvl>
  </w:abstractNum>
  <w:num w:numId="1">
    <w:abstractNumId w:val="14"/>
  </w:num>
  <w:num w:numId="2">
    <w:abstractNumId w:val="18"/>
  </w:num>
  <w:num w:numId="3">
    <w:abstractNumId w:val="15"/>
  </w:num>
  <w:num w:numId="4">
    <w:abstractNumId w:val="2"/>
  </w:num>
  <w:num w:numId="5">
    <w:abstractNumId w:val="19"/>
  </w:num>
  <w:num w:numId="6">
    <w:abstractNumId w:val="27"/>
  </w:num>
  <w:num w:numId="7">
    <w:abstractNumId w:val="17"/>
  </w:num>
  <w:num w:numId="8">
    <w:abstractNumId w:val="11"/>
  </w:num>
  <w:num w:numId="9">
    <w:abstractNumId w:val="9"/>
  </w:num>
  <w:num w:numId="10">
    <w:abstractNumId w:val="7"/>
  </w:num>
  <w:num w:numId="11">
    <w:abstractNumId w:val="29"/>
  </w:num>
  <w:num w:numId="12">
    <w:abstractNumId w:val="30"/>
  </w:num>
  <w:num w:numId="13">
    <w:abstractNumId w:val="16"/>
  </w:num>
  <w:num w:numId="14">
    <w:abstractNumId w:val="3"/>
  </w:num>
  <w:num w:numId="15">
    <w:abstractNumId w:val="8"/>
  </w:num>
  <w:num w:numId="16">
    <w:abstractNumId w:val="26"/>
  </w:num>
  <w:num w:numId="17">
    <w:abstractNumId w:val="24"/>
  </w:num>
  <w:num w:numId="18">
    <w:abstractNumId w:val="5"/>
  </w:num>
  <w:num w:numId="19">
    <w:abstractNumId w:val="31"/>
  </w:num>
  <w:num w:numId="20">
    <w:abstractNumId w:val="23"/>
  </w:num>
  <w:num w:numId="21">
    <w:abstractNumId w:val="4"/>
  </w:num>
  <w:num w:numId="22">
    <w:abstractNumId w:val="13"/>
  </w:num>
  <w:num w:numId="23">
    <w:abstractNumId w:val="21"/>
  </w:num>
  <w:num w:numId="24">
    <w:abstractNumId w:val="6"/>
  </w:num>
  <w:num w:numId="25">
    <w:abstractNumId w:val="20"/>
  </w:num>
  <w:num w:numId="26">
    <w:abstractNumId w:val="0"/>
  </w:num>
  <w:num w:numId="27">
    <w:abstractNumId w:val="28"/>
  </w:num>
  <w:num w:numId="28">
    <w:abstractNumId w:val="10"/>
  </w:num>
  <w:num w:numId="29">
    <w:abstractNumId w:val="25"/>
  </w:num>
  <w:num w:numId="30">
    <w:abstractNumId w:val="12"/>
  </w:num>
  <w:num w:numId="31">
    <w:abstractNumId w:val="22"/>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869"/>
    <w:rsid w:val="000015E2"/>
    <w:rsid w:val="00004236"/>
    <w:rsid w:val="0000574D"/>
    <w:rsid w:val="0003085F"/>
    <w:rsid w:val="000457C1"/>
    <w:rsid w:val="00046D25"/>
    <w:rsid w:val="00046FA0"/>
    <w:rsid w:val="000603BB"/>
    <w:rsid w:val="000610A2"/>
    <w:rsid w:val="000633BD"/>
    <w:rsid w:val="00076CAA"/>
    <w:rsid w:val="000809F3"/>
    <w:rsid w:val="000834A9"/>
    <w:rsid w:val="000919F2"/>
    <w:rsid w:val="00091CCA"/>
    <w:rsid w:val="000A122B"/>
    <w:rsid w:val="000A196E"/>
    <w:rsid w:val="000A5106"/>
    <w:rsid w:val="000C5B6F"/>
    <w:rsid w:val="000D43C8"/>
    <w:rsid w:val="000E3980"/>
    <w:rsid w:val="000F1B6C"/>
    <w:rsid w:val="00107C61"/>
    <w:rsid w:val="001176BA"/>
    <w:rsid w:val="0012336B"/>
    <w:rsid w:val="0012512B"/>
    <w:rsid w:val="00141E18"/>
    <w:rsid w:val="001438F5"/>
    <w:rsid w:val="00161EFA"/>
    <w:rsid w:val="00165FD2"/>
    <w:rsid w:val="00170033"/>
    <w:rsid w:val="0017228E"/>
    <w:rsid w:val="00180F28"/>
    <w:rsid w:val="00196F9B"/>
    <w:rsid w:val="001B2906"/>
    <w:rsid w:val="001E59FD"/>
    <w:rsid w:val="00211077"/>
    <w:rsid w:val="00215984"/>
    <w:rsid w:val="002339D8"/>
    <w:rsid w:val="00240F40"/>
    <w:rsid w:val="0025380E"/>
    <w:rsid w:val="00273024"/>
    <w:rsid w:val="002817CB"/>
    <w:rsid w:val="0029499D"/>
    <w:rsid w:val="002A2170"/>
    <w:rsid w:val="002E711B"/>
    <w:rsid w:val="002F0AC7"/>
    <w:rsid w:val="002F1AC0"/>
    <w:rsid w:val="00302190"/>
    <w:rsid w:val="00303E9D"/>
    <w:rsid w:val="00307068"/>
    <w:rsid w:val="00312713"/>
    <w:rsid w:val="00312D72"/>
    <w:rsid w:val="00336138"/>
    <w:rsid w:val="003612EA"/>
    <w:rsid w:val="003658BA"/>
    <w:rsid w:val="00367D23"/>
    <w:rsid w:val="00393C25"/>
    <w:rsid w:val="003B2869"/>
    <w:rsid w:val="003D54FD"/>
    <w:rsid w:val="003F0AEC"/>
    <w:rsid w:val="004046BD"/>
    <w:rsid w:val="004123DE"/>
    <w:rsid w:val="004138D4"/>
    <w:rsid w:val="00414E8D"/>
    <w:rsid w:val="00443402"/>
    <w:rsid w:val="004552F9"/>
    <w:rsid w:val="00473C76"/>
    <w:rsid w:val="004851B9"/>
    <w:rsid w:val="0048589F"/>
    <w:rsid w:val="00490A5D"/>
    <w:rsid w:val="004A139F"/>
    <w:rsid w:val="004A53FE"/>
    <w:rsid w:val="004D3C7A"/>
    <w:rsid w:val="004E7350"/>
    <w:rsid w:val="004F643A"/>
    <w:rsid w:val="00520809"/>
    <w:rsid w:val="00527F5D"/>
    <w:rsid w:val="00534876"/>
    <w:rsid w:val="00563728"/>
    <w:rsid w:val="00584F30"/>
    <w:rsid w:val="005A19D4"/>
    <w:rsid w:val="005A3C17"/>
    <w:rsid w:val="005B107D"/>
    <w:rsid w:val="005D25C4"/>
    <w:rsid w:val="005E542B"/>
    <w:rsid w:val="00601DB7"/>
    <w:rsid w:val="00627B71"/>
    <w:rsid w:val="00631643"/>
    <w:rsid w:val="00635B0C"/>
    <w:rsid w:val="00647781"/>
    <w:rsid w:val="00656E0B"/>
    <w:rsid w:val="0066098A"/>
    <w:rsid w:val="00667660"/>
    <w:rsid w:val="00667BD1"/>
    <w:rsid w:val="006819A4"/>
    <w:rsid w:val="00683AC2"/>
    <w:rsid w:val="006C03BE"/>
    <w:rsid w:val="006C7CBA"/>
    <w:rsid w:val="006D0410"/>
    <w:rsid w:val="006E0686"/>
    <w:rsid w:val="006E5057"/>
    <w:rsid w:val="006F6A3E"/>
    <w:rsid w:val="00701EE4"/>
    <w:rsid w:val="00702BCD"/>
    <w:rsid w:val="00707FD2"/>
    <w:rsid w:val="00725239"/>
    <w:rsid w:val="00726159"/>
    <w:rsid w:val="00727162"/>
    <w:rsid w:val="00746C70"/>
    <w:rsid w:val="00770641"/>
    <w:rsid w:val="0077194D"/>
    <w:rsid w:val="007733BC"/>
    <w:rsid w:val="007B18C9"/>
    <w:rsid w:val="007D39B5"/>
    <w:rsid w:val="007E6CD8"/>
    <w:rsid w:val="007E6F2C"/>
    <w:rsid w:val="007F0664"/>
    <w:rsid w:val="007F0BEF"/>
    <w:rsid w:val="007F1E86"/>
    <w:rsid w:val="00803A2D"/>
    <w:rsid w:val="0081523B"/>
    <w:rsid w:val="0082548D"/>
    <w:rsid w:val="0083109F"/>
    <w:rsid w:val="008404D3"/>
    <w:rsid w:val="00844728"/>
    <w:rsid w:val="00851F08"/>
    <w:rsid w:val="00853BF0"/>
    <w:rsid w:val="00863F52"/>
    <w:rsid w:val="00871E30"/>
    <w:rsid w:val="00872160"/>
    <w:rsid w:val="008B13B3"/>
    <w:rsid w:val="008B2872"/>
    <w:rsid w:val="008C1501"/>
    <w:rsid w:val="008C16BB"/>
    <w:rsid w:val="008D0CD2"/>
    <w:rsid w:val="008D28BE"/>
    <w:rsid w:val="008D4700"/>
    <w:rsid w:val="008E2E07"/>
    <w:rsid w:val="008E4296"/>
    <w:rsid w:val="00902A0D"/>
    <w:rsid w:val="00930D1A"/>
    <w:rsid w:val="00940EAE"/>
    <w:rsid w:val="00956766"/>
    <w:rsid w:val="00961D04"/>
    <w:rsid w:val="00980129"/>
    <w:rsid w:val="009836C4"/>
    <w:rsid w:val="009A22AB"/>
    <w:rsid w:val="009A61B3"/>
    <w:rsid w:val="009C462B"/>
    <w:rsid w:val="009D4027"/>
    <w:rsid w:val="00A06E49"/>
    <w:rsid w:val="00A23C28"/>
    <w:rsid w:val="00A249BF"/>
    <w:rsid w:val="00A33C82"/>
    <w:rsid w:val="00A3557C"/>
    <w:rsid w:val="00A45C5B"/>
    <w:rsid w:val="00A73F9F"/>
    <w:rsid w:val="00A86F30"/>
    <w:rsid w:val="00A909C7"/>
    <w:rsid w:val="00AA0A10"/>
    <w:rsid w:val="00AA1D72"/>
    <w:rsid w:val="00AD7105"/>
    <w:rsid w:val="00AE0659"/>
    <w:rsid w:val="00AF3515"/>
    <w:rsid w:val="00AF5642"/>
    <w:rsid w:val="00B15B3A"/>
    <w:rsid w:val="00B30540"/>
    <w:rsid w:val="00B36CA8"/>
    <w:rsid w:val="00B53FF7"/>
    <w:rsid w:val="00B603A4"/>
    <w:rsid w:val="00B6558A"/>
    <w:rsid w:val="00B76D7C"/>
    <w:rsid w:val="00BA5F64"/>
    <w:rsid w:val="00BA716B"/>
    <w:rsid w:val="00BB2EA9"/>
    <w:rsid w:val="00BB3D2B"/>
    <w:rsid w:val="00BB4ADB"/>
    <w:rsid w:val="00BD2326"/>
    <w:rsid w:val="00BF4C80"/>
    <w:rsid w:val="00BF5879"/>
    <w:rsid w:val="00C0359C"/>
    <w:rsid w:val="00C10AA5"/>
    <w:rsid w:val="00C14E8C"/>
    <w:rsid w:val="00C16636"/>
    <w:rsid w:val="00C54E96"/>
    <w:rsid w:val="00C606EE"/>
    <w:rsid w:val="00C62BA6"/>
    <w:rsid w:val="00C63B04"/>
    <w:rsid w:val="00C92B27"/>
    <w:rsid w:val="00C97812"/>
    <w:rsid w:val="00CA42EB"/>
    <w:rsid w:val="00CA691D"/>
    <w:rsid w:val="00CA6E70"/>
    <w:rsid w:val="00CC22FE"/>
    <w:rsid w:val="00CC5E7B"/>
    <w:rsid w:val="00CD3053"/>
    <w:rsid w:val="00CE6857"/>
    <w:rsid w:val="00CF50EC"/>
    <w:rsid w:val="00D06963"/>
    <w:rsid w:val="00D11E37"/>
    <w:rsid w:val="00D32F3D"/>
    <w:rsid w:val="00D35A2E"/>
    <w:rsid w:val="00D36C27"/>
    <w:rsid w:val="00D565C0"/>
    <w:rsid w:val="00D64AEF"/>
    <w:rsid w:val="00D80D1D"/>
    <w:rsid w:val="00D9493C"/>
    <w:rsid w:val="00DA03A4"/>
    <w:rsid w:val="00DA3C70"/>
    <w:rsid w:val="00DA6838"/>
    <w:rsid w:val="00DA77BC"/>
    <w:rsid w:val="00DE2260"/>
    <w:rsid w:val="00DF0258"/>
    <w:rsid w:val="00E134E8"/>
    <w:rsid w:val="00E15742"/>
    <w:rsid w:val="00E26A29"/>
    <w:rsid w:val="00E61C62"/>
    <w:rsid w:val="00E77583"/>
    <w:rsid w:val="00E801A0"/>
    <w:rsid w:val="00E910B6"/>
    <w:rsid w:val="00EB6662"/>
    <w:rsid w:val="00EC2CC0"/>
    <w:rsid w:val="00EC616E"/>
    <w:rsid w:val="00EC7A8C"/>
    <w:rsid w:val="00ED2E29"/>
    <w:rsid w:val="00F054F9"/>
    <w:rsid w:val="00F15F10"/>
    <w:rsid w:val="00F23114"/>
    <w:rsid w:val="00F463E5"/>
    <w:rsid w:val="00F47A53"/>
    <w:rsid w:val="00F7601F"/>
    <w:rsid w:val="00F838D4"/>
    <w:rsid w:val="00F84573"/>
    <w:rsid w:val="00FA2E39"/>
    <w:rsid w:val="00FB1645"/>
    <w:rsid w:val="00FB339E"/>
    <w:rsid w:val="00FB755D"/>
    <w:rsid w:val="00FD07E1"/>
    <w:rsid w:val="00FE44A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3D3F8"/>
  <w15:chartTrackingRefBased/>
  <w15:docId w15:val="{A2E56949-FAF1-418C-A365-80B220745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tulo1">
    <w:name w:val="heading 1"/>
    <w:basedOn w:val="Normal"/>
    <w:next w:val="Normal"/>
    <w:link w:val="Ttulo1Car"/>
    <w:uiPriority w:val="9"/>
    <w:qFormat/>
    <w:rsid w:val="00CA42E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3">
    <w:name w:val="heading 3"/>
    <w:basedOn w:val="Normal"/>
    <w:next w:val="Normal"/>
    <w:link w:val="Ttulo3Car"/>
    <w:uiPriority w:val="9"/>
    <w:unhideWhenUsed/>
    <w:qFormat/>
    <w:rsid w:val="00CA42E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B286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B2869"/>
    <w:rPr>
      <w:rFonts w:ascii="Segoe UI" w:hAnsi="Segoe UI" w:cs="Segoe UI"/>
      <w:sz w:val="18"/>
      <w:szCs w:val="18"/>
    </w:rPr>
  </w:style>
  <w:style w:type="paragraph" w:styleId="Prrafodelista">
    <w:name w:val="List Paragraph"/>
    <w:basedOn w:val="Normal"/>
    <w:uiPriority w:val="34"/>
    <w:qFormat/>
    <w:rsid w:val="00CC22FE"/>
    <w:pPr>
      <w:ind w:left="720"/>
      <w:contextualSpacing/>
    </w:pPr>
  </w:style>
  <w:style w:type="character" w:customStyle="1" w:styleId="Ttulo1Car">
    <w:name w:val="Título 1 Car"/>
    <w:basedOn w:val="Fuentedeprrafopredeter"/>
    <w:link w:val="Ttulo1"/>
    <w:uiPriority w:val="9"/>
    <w:rsid w:val="00CA42EB"/>
    <w:rPr>
      <w:rFonts w:asciiTheme="majorHAnsi" w:eastAsiaTheme="majorEastAsia" w:hAnsiTheme="majorHAnsi" w:cstheme="majorBidi"/>
      <w:color w:val="2F5496" w:themeColor="accent1" w:themeShade="BF"/>
      <w:sz w:val="32"/>
      <w:szCs w:val="32"/>
    </w:rPr>
  </w:style>
  <w:style w:type="character" w:customStyle="1" w:styleId="Ttulo3Car">
    <w:name w:val="Título 3 Car"/>
    <w:basedOn w:val="Fuentedeprrafopredeter"/>
    <w:link w:val="Ttulo3"/>
    <w:uiPriority w:val="9"/>
    <w:rsid w:val="00CA42EB"/>
    <w:rPr>
      <w:rFonts w:asciiTheme="majorHAnsi" w:eastAsiaTheme="majorEastAsia" w:hAnsiTheme="majorHAnsi" w:cstheme="majorBidi"/>
      <w:color w:val="1F3763" w:themeColor="accent1" w:themeShade="7F"/>
      <w:sz w:val="24"/>
      <w:szCs w:val="24"/>
    </w:rPr>
  </w:style>
  <w:style w:type="paragraph" w:styleId="Textoindependiente">
    <w:name w:val="Body Text"/>
    <w:basedOn w:val="Normal"/>
    <w:link w:val="TextoindependienteCar"/>
    <w:uiPriority w:val="99"/>
    <w:unhideWhenUsed/>
    <w:rsid w:val="00CA42EB"/>
    <w:pPr>
      <w:spacing w:after="120"/>
    </w:pPr>
  </w:style>
  <w:style w:type="character" w:customStyle="1" w:styleId="TextoindependienteCar">
    <w:name w:val="Texto independiente Car"/>
    <w:basedOn w:val="Fuentedeprrafopredeter"/>
    <w:link w:val="Textoindependiente"/>
    <w:uiPriority w:val="99"/>
    <w:rsid w:val="00CA42EB"/>
  </w:style>
  <w:style w:type="paragraph" w:styleId="Textoindependienteprimerasangra">
    <w:name w:val="Body Text First Indent"/>
    <w:basedOn w:val="Textoindependiente"/>
    <w:link w:val="TextoindependienteprimerasangraCar"/>
    <w:uiPriority w:val="99"/>
    <w:unhideWhenUsed/>
    <w:rsid w:val="00CA42EB"/>
    <w:pPr>
      <w:spacing w:after="160"/>
      <w:ind w:firstLine="360"/>
    </w:pPr>
  </w:style>
  <w:style w:type="character" w:customStyle="1" w:styleId="TextoindependienteprimerasangraCar">
    <w:name w:val="Texto independiente primera sangría Car"/>
    <w:basedOn w:val="TextoindependienteCar"/>
    <w:link w:val="Textoindependienteprimerasangra"/>
    <w:uiPriority w:val="99"/>
    <w:rsid w:val="00CA42EB"/>
  </w:style>
  <w:style w:type="paragraph" w:styleId="Encabezado">
    <w:name w:val="header"/>
    <w:basedOn w:val="Normal"/>
    <w:link w:val="EncabezadoCar"/>
    <w:uiPriority w:val="99"/>
    <w:unhideWhenUsed/>
    <w:rsid w:val="0072523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25239"/>
  </w:style>
  <w:style w:type="paragraph" w:styleId="Piedepgina">
    <w:name w:val="footer"/>
    <w:basedOn w:val="Normal"/>
    <w:link w:val="PiedepginaCar"/>
    <w:uiPriority w:val="99"/>
    <w:unhideWhenUsed/>
    <w:rsid w:val="0072523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252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1716</TotalTime>
  <Pages>4</Pages>
  <Words>433</Words>
  <Characters>2386</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VAIO</dc:creator>
  <cp:keywords/>
  <dc:description/>
  <cp:lastModifiedBy>VAIO</cp:lastModifiedBy>
  <cp:revision>57</cp:revision>
  <dcterms:created xsi:type="dcterms:W3CDTF">2021-05-30T01:08:00Z</dcterms:created>
  <dcterms:modified xsi:type="dcterms:W3CDTF">2021-11-20T00:27:00Z</dcterms:modified>
</cp:coreProperties>
</file>